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4C" w:rsidRDefault="00571A4C" w:rsidP="00FE40DB">
      <w:pPr>
        <w:pStyle w:val="a6"/>
        <w:shd w:val="clear" w:color="auto" w:fill="FFFFFF"/>
        <w:spacing w:before="0" w:beforeAutospacing="0" w:after="0" w:afterAutospacing="0"/>
        <w:rPr>
          <w:rStyle w:val="a8"/>
          <w:color w:val="000000"/>
          <w:lang w:val="kk-KZ"/>
        </w:rPr>
      </w:pPr>
    </w:p>
    <w:p w:rsidR="00383D2A" w:rsidRPr="00F25AC6" w:rsidRDefault="009A161F" w:rsidP="007033A3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25AC6">
        <w:rPr>
          <w:rStyle w:val="a8"/>
          <w:color w:val="000000"/>
          <w:sz w:val="20"/>
          <w:szCs w:val="20"/>
        </w:rPr>
        <w:t>Объявление   №</w:t>
      </w:r>
      <w:r w:rsidR="007033A3" w:rsidRPr="00F25AC6">
        <w:rPr>
          <w:rStyle w:val="a8"/>
          <w:color w:val="000000"/>
          <w:sz w:val="20"/>
          <w:szCs w:val="20"/>
        </w:rPr>
        <w:t>41</w:t>
      </w:r>
      <w:r w:rsidR="001B5130" w:rsidRPr="00F25AC6">
        <w:rPr>
          <w:rStyle w:val="a8"/>
          <w:color w:val="000000"/>
          <w:sz w:val="20"/>
          <w:szCs w:val="20"/>
        </w:rPr>
        <w:t xml:space="preserve">  от 09.12.2022 год </w:t>
      </w:r>
    </w:p>
    <w:p w:rsidR="001354C4" w:rsidRPr="00F25AC6" w:rsidRDefault="007033A3" w:rsidP="007033A3">
      <w:pPr>
        <w:pStyle w:val="a6"/>
        <w:shd w:val="clear" w:color="auto" w:fill="FFFFFF"/>
        <w:spacing w:before="0" w:beforeAutospacing="0" w:after="0" w:afterAutospacing="0"/>
        <w:ind w:left="993" w:right="668"/>
        <w:jc w:val="center"/>
        <w:rPr>
          <w:b/>
          <w:bCs/>
          <w:color w:val="000000"/>
          <w:sz w:val="20"/>
          <w:szCs w:val="20"/>
        </w:rPr>
      </w:pPr>
      <w:r w:rsidRPr="00F25AC6">
        <w:rPr>
          <w:b/>
          <w:bCs/>
          <w:color w:val="000000"/>
          <w:sz w:val="20"/>
          <w:szCs w:val="20"/>
        </w:rPr>
        <w:t xml:space="preserve"> </w:t>
      </w:r>
      <w:r w:rsidR="001354C4" w:rsidRPr="00F25AC6">
        <w:rPr>
          <w:b/>
          <w:bCs/>
          <w:color w:val="000000"/>
          <w:sz w:val="20"/>
          <w:szCs w:val="20"/>
          <w:lang w:val="kk-KZ"/>
        </w:rPr>
        <w:t xml:space="preserve">На  </w:t>
      </w:r>
      <w:r w:rsidR="001354C4" w:rsidRPr="00F25AC6">
        <w:rPr>
          <w:b/>
          <w:bCs/>
          <w:color w:val="000000"/>
          <w:sz w:val="20"/>
          <w:szCs w:val="20"/>
        </w:rPr>
        <w:t xml:space="preserve"> закуп </w:t>
      </w:r>
      <w:r w:rsidR="001354C4" w:rsidRPr="00F25AC6">
        <w:rPr>
          <w:rStyle w:val="a8"/>
          <w:color w:val="000000"/>
          <w:sz w:val="20"/>
          <w:szCs w:val="20"/>
        </w:rPr>
        <w:t xml:space="preserve">расходный  материалы  </w:t>
      </w:r>
      <w:r w:rsidR="001354C4" w:rsidRPr="00F25AC6">
        <w:rPr>
          <w:b/>
          <w:bCs/>
          <w:color w:val="000000"/>
          <w:sz w:val="20"/>
          <w:szCs w:val="20"/>
          <w:lang w:val="kk-KZ"/>
        </w:rPr>
        <w:t xml:space="preserve">воостановление  работоспособности  </w:t>
      </w:r>
      <w:r w:rsidR="001354C4" w:rsidRPr="00F25AC6">
        <w:rPr>
          <w:b/>
          <w:bCs/>
          <w:color w:val="000000"/>
          <w:sz w:val="20"/>
          <w:szCs w:val="20"/>
        </w:rPr>
        <w:t xml:space="preserve">   </w:t>
      </w:r>
      <w:r w:rsidR="00BB5556" w:rsidRPr="00F25AC6">
        <w:rPr>
          <w:b/>
          <w:bCs/>
          <w:color w:val="000000"/>
          <w:sz w:val="20"/>
          <w:szCs w:val="20"/>
        </w:rPr>
        <w:t xml:space="preserve"> компьютерный   томограф    </w:t>
      </w:r>
      <w:r w:rsidR="00BB5556" w:rsidRPr="00F25AC6">
        <w:rPr>
          <w:b/>
          <w:bCs/>
          <w:color w:val="000000"/>
          <w:sz w:val="20"/>
          <w:szCs w:val="20"/>
          <w:lang w:val="en-US"/>
        </w:rPr>
        <w:t>GE</w:t>
      </w:r>
      <w:r w:rsidR="00BB5556" w:rsidRPr="00F25AC6">
        <w:rPr>
          <w:b/>
          <w:bCs/>
          <w:color w:val="000000"/>
          <w:sz w:val="20"/>
          <w:szCs w:val="20"/>
        </w:rPr>
        <w:t xml:space="preserve">  </w:t>
      </w:r>
      <w:r w:rsidR="00BB5556" w:rsidRPr="00F25AC6">
        <w:rPr>
          <w:b/>
          <w:bCs/>
          <w:color w:val="000000"/>
          <w:sz w:val="20"/>
          <w:szCs w:val="20"/>
          <w:lang w:val="en-US"/>
        </w:rPr>
        <w:t>Medical</w:t>
      </w:r>
      <w:r w:rsidR="00BB5556" w:rsidRPr="00F25AC6">
        <w:rPr>
          <w:b/>
          <w:bCs/>
          <w:color w:val="000000"/>
          <w:sz w:val="20"/>
          <w:szCs w:val="20"/>
        </w:rPr>
        <w:t xml:space="preserve">    </w:t>
      </w:r>
      <w:r w:rsidR="00BB5556" w:rsidRPr="00F25AC6">
        <w:rPr>
          <w:b/>
          <w:bCs/>
          <w:color w:val="000000"/>
          <w:sz w:val="20"/>
          <w:szCs w:val="20"/>
          <w:lang w:val="en-US"/>
        </w:rPr>
        <w:t>Systems</w:t>
      </w:r>
      <w:r w:rsidR="00BB5556" w:rsidRPr="00F25AC6">
        <w:rPr>
          <w:b/>
          <w:bCs/>
          <w:color w:val="000000"/>
          <w:sz w:val="20"/>
          <w:szCs w:val="20"/>
        </w:rPr>
        <w:t xml:space="preserve">  </w:t>
      </w:r>
      <w:r w:rsidR="00BB5556" w:rsidRPr="00F25AC6">
        <w:rPr>
          <w:b/>
          <w:bCs/>
          <w:color w:val="000000"/>
          <w:sz w:val="20"/>
          <w:szCs w:val="20"/>
          <w:lang w:val="en-US"/>
        </w:rPr>
        <w:t>S</w:t>
      </w:r>
      <w:r w:rsidR="00BB5556" w:rsidRPr="00F25AC6">
        <w:rPr>
          <w:b/>
          <w:bCs/>
          <w:color w:val="000000"/>
          <w:sz w:val="20"/>
          <w:szCs w:val="20"/>
        </w:rPr>
        <w:t>.</w:t>
      </w:r>
      <w:r w:rsidR="00BB5556" w:rsidRPr="00F25AC6">
        <w:rPr>
          <w:b/>
          <w:bCs/>
          <w:color w:val="000000"/>
          <w:sz w:val="20"/>
          <w:szCs w:val="20"/>
          <w:lang w:val="en-US"/>
        </w:rPr>
        <w:t>C</w:t>
      </w:r>
      <w:r w:rsidR="00BB5556" w:rsidRPr="00F25AC6">
        <w:rPr>
          <w:b/>
          <w:bCs/>
          <w:color w:val="000000"/>
          <w:sz w:val="20"/>
          <w:szCs w:val="20"/>
        </w:rPr>
        <w:t>.</w:t>
      </w:r>
      <w:r w:rsidR="00BB5556" w:rsidRPr="00F25AC6">
        <w:rPr>
          <w:b/>
          <w:bCs/>
          <w:color w:val="000000"/>
          <w:sz w:val="20"/>
          <w:szCs w:val="20"/>
          <w:lang w:val="en-US"/>
        </w:rPr>
        <w:t>S</w:t>
      </w:r>
      <w:r w:rsidR="00BB5556" w:rsidRPr="00F25AC6">
        <w:rPr>
          <w:b/>
          <w:bCs/>
          <w:color w:val="000000"/>
          <w:sz w:val="20"/>
          <w:szCs w:val="20"/>
        </w:rPr>
        <w:t xml:space="preserve"> </w:t>
      </w:r>
      <w:r w:rsidR="001354C4" w:rsidRPr="00F25AC6">
        <w:rPr>
          <w:b/>
          <w:bCs/>
          <w:color w:val="000000"/>
          <w:sz w:val="20"/>
          <w:szCs w:val="20"/>
        </w:rPr>
        <w:t xml:space="preserve">   </w:t>
      </w:r>
      <w:r w:rsidR="001354C4" w:rsidRPr="00F25AC6">
        <w:rPr>
          <w:b/>
          <w:bCs/>
          <w:color w:val="000000"/>
          <w:sz w:val="20"/>
          <w:szCs w:val="20"/>
          <w:lang w:val="kk-KZ"/>
        </w:rPr>
        <w:t xml:space="preserve">медицинских  изделий  </w:t>
      </w:r>
      <w:r w:rsidR="001354C4" w:rsidRPr="00F25AC6">
        <w:rPr>
          <w:b/>
          <w:color w:val="000000"/>
          <w:sz w:val="20"/>
          <w:szCs w:val="20"/>
        </w:rPr>
        <w:t>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1354C4" w:rsidRPr="00F25AC6">
        <w:rPr>
          <w:b/>
          <w:bCs/>
          <w:color w:val="000000"/>
          <w:sz w:val="20"/>
          <w:szCs w:val="20"/>
          <w:lang w:val="kk-KZ"/>
        </w:rPr>
        <w:t xml:space="preserve">  </w:t>
      </w:r>
      <w:r w:rsidR="001354C4" w:rsidRPr="00F25AC6">
        <w:rPr>
          <w:b/>
          <w:bCs/>
          <w:color w:val="000000"/>
          <w:sz w:val="20"/>
          <w:szCs w:val="20"/>
        </w:rPr>
        <w:t xml:space="preserve"> способом запроса ценовых предложений  на 2022 год</w:t>
      </w:r>
    </w:p>
    <w:p w:rsidR="00CE7985" w:rsidRPr="00F25AC6" w:rsidRDefault="00CE7985" w:rsidP="005A7249">
      <w:pPr>
        <w:pStyle w:val="a6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0"/>
          <w:szCs w:val="20"/>
        </w:rPr>
      </w:pPr>
    </w:p>
    <w:p w:rsidR="00CF3AE6" w:rsidRPr="00F25AC6" w:rsidRDefault="00CF3AE6" w:rsidP="005A7249">
      <w:pPr>
        <w:pStyle w:val="a6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0"/>
          <w:szCs w:val="20"/>
        </w:rPr>
      </w:pPr>
    </w:p>
    <w:p w:rsidR="00C4231F" w:rsidRPr="00F25AC6" w:rsidRDefault="00C4231F" w:rsidP="005A7249">
      <w:pPr>
        <w:pStyle w:val="a6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0"/>
          <w:szCs w:val="20"/>
        </w:rPr>
      </w:pPr>
    </w:p>
    <w:p w:rsidR="001B5130" w:rsidRPr="00F25AC6" w:rsidRDefault="001B5130" w:rsidP="001B5130">
      <w:pPr>
        <w:pStyle w:val="a6"/>
        <w:shd w:val="clear" w:color="auto" w:fill="FFFFFF"/>
        <w:spacing w:before="0" w:beforeAutospacing="0" w:after="0" w:afterAutospacing="0"/>
        <w:ind w:left="645"/>
        <w:jc w:val="both"/>
        <w:rPr>
          <w:color w:val="000000"/>
          <w:sz w:val="20"/>
          <w:szCs w:val="20"/>
        </w:rPr>
      </w:pPr>
      <w:r w:rsidRPr="00F25AC6">
        <w:rPr>
          <w:rStyle w:val="a8"/>
          <w:color w:val="000000"/>
          <w:sz w:val="20"/>
          <w:szCs w:val="20"/>
        </w:rPr>
        <w:t xml:space="preserve">    </w:t>
      </w:r>
      <w:proofErr w:type="gramStart"/>
      <w:r w:rsidR="00383D2A" w:rsidRPr="00F25AC6">
        <w:rPr>
          <w:rStyle w:val="a8"/>
          <w:color w:val="000000"/>
          <w:sz w:val="20"/>
          <w:szCs w:val="20"/>
        </w:rPr>
        <w:t>Государственное коммунальное предприятие «</w:t>
      </w:r>
      <w:r w:rsidR="00383D2A" w:rsidRPr="00F25AC6">
        <w:rPr>
          <w:rStyle w:val="a8"/>
          <w:color w:val="000000"/>
          <w:sz w:val="20"/>
          <w:szCs w:val="20"/>
          <w:lang w:val="kk-KZ"/>
        </w:rPr>
        <w:t xml:space="preserve">Шалкарская </w:t>
      </w:r>
      <w:r w:rsidR="00383D2A" w:rsidRPr="00F25AC6">
        <w:rPr>
          <w:rStyle w:val="a8"/>
          <w:color w:val="000000"/>
          <w:sz w:val="20"/>
          <w:szCs w:val="20"/>
        </w:rPr>
        <w:t> районная больница» на праве хозяйственного ведения ГУ  «Управление здравоохранения Актюбинской области»</w:t>
      </w:r>
      <w:r w:rsidR="00383D2A" w:rsidRPr="00F25AC6">
        <w:rPr>
          <w:color w:val="000000"/>
          <w:sz w:val="20"/>
          <w:szCs w:val="20"/>
        </w:rPr>
        <w:t>,</w:t>
      </w:r>
      <w:r w:rsidR="003E19A0" w:rsidRPr="00F25AC6">
        <w:rPr>
          <w:color w:val="000000"/>
          <w:sz w:val="20"/>
          <w:szCs w:val="20"/>
        </w:rPr>
        <w:t xml:space="preserve"> </w:t>
      </w:r>
      <w:r w:rsidRPr="00F25AC6">
        <w:rPr>
          <w:color w:val="000000"/>
          <w:sz w:val="20"/>
          <w:szCs w:val="20"/>
        </w:rPr>
        <w:t>в соответствии  с  Постановлением  Правительства Республики Казахстан от 04 июня  2021 года № 375  «Об утверждении 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proofErr w:type="gramEnd"/>
      <w:r w:rsidRPr="00F25AC6">
        <w:rPr>
          <w:color w:val="000000"/>
          <w:sz w:val="20"/>
          <w:szCs w:val="20"/>
        </w:rPr>
        <w:t>» (</w:t>
      </w:r>
      <w:proofErr w:type="gramStart"/>
      <w:r w:rsidRPr="00F25AC6">
        <w:rPr>
          <w:color w:val="000000"/>
          <w:sz w:val="20"/>
          <w:szCs w:val="20"/>
        </w:rPr>
        <w:t>Далее - Правила),  объявляет о</w:t>
      </w:r>
      <w:r w:rsidRPr="00F25AC6">
        <w:rPr>
          <w:sz w:val="20"/>
          <w:szCs w:val="20"/>
        </w:rPr>
        <w:t xml:space="preserve"> проведении </w:t>
      </w:r>
      <w:r w:rsidRPr="00F25AC6">
        <w:rPr>
          <w:sz w:val="20"/>
          <w:szCs w:val="20"/>
          <w:lang w:val="kk-KZ"/>
        </w:rPr>
        <w:t xml:space="preserve">лекарственных средств  и </w:t>
      </w:r>
      <w:r w:rsidRPr="00F25AC6">
        <w:rPr>
          <w:spacing w:val="2"/>
          <w:sz w:val="20"/>
          <w:szCs w:val="20"/>
          <w:lang w:val="kk-KZ"/>
        </w:rPr>
        <w:t xml:space="preserve">изделий медицинского назначения </w:t>
      </w:r>
      <w:r w:rsidRPr="00F25AC6">
        <w:rPr>
          <w:sz w:val="20"/>
          <w:szCs w:val="20"/>
          <w:lang w:val="kk-KZ"/>
        </w:rPr>
        <w:t>запросом  ценовых предложений согласно перечню</w:t>
      </w:r>
      <w:r w:rsidRPr="00F25AC6">
        <w:rPr>
          <w:spacing w:val="2"/>
          <w:sz w:val="20"/>
          <w:szCs w:val="20"/>
          <w:lang w:val="kk-KZ"/>
        </w:rPr>
        <w:t>:</w:t>
      </w:r>
      <w:proofErr w:type="gramEnd"/>
    </w:p>
    <w:p w:rsidR="00F21AE8" w:rsidRPr="00F25AC6" w:rsidRDefault="00F21AE8" w:rsidP="001B5130">
      <w:pPr>
        <w:pStyle w:val="a6"/>
        <w:shd w:val="clear" w:color="auto" w:fill="FFFFFF"/>
        <w:spacing w:before="0" w:beforeAutospacing="0" w:after="0" w:afterAutospacing="0"/>
        <w:ind w:left="285"/>
        <w:jc w:val="both"/>
        <w:rPr>
          <w:color w:val="000000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298"/>
        <w:tblW w:w="9747" w:type="dxa"/>
        <w:tblLayout w:type="fixed"/>
        <w:tblLook w:val="04A0"/>
      </w:tblPr>
      <w:tblGrid>
        <w:gridCol w:w="675"/>
        <w:gridCol w:w="2552"/>
        <w:gridCol w:w="2410"/>
        <w:gridCol w:w="992"/>
        <w:gridCol w:w="709"/>
        <w:gridCol w:w="1134"/>
        <w:gridCol w:w="1275"/>
      </w:tblGrid>
      <w:tr w:rsidR="00C2603B" w:rsidRPr="00F25AC6" w:rsidTr="007033A3">
        <w:tc>
          <w:tcPr>
            <w:tcW w:w="675" w:type="dxa"/>
            <w:vAlign w:val="center"/>
          </w:tcPr>
          <w:p w:rsidR="00C2603B" w:rsidRPr="00F25AC6" w:rsidRDefault="00C2603B" w:rsidP="001354C4">
            <w:pPr>
              <w:pStyle w:val="a6"/>
              <w:spacing w:before="0" w:beforeAutospacing="0" w:after="0" w:afterAutospacing="0"/>
              <w:rPr>
                <w:color w:val="2D4359"/>
                <w:sz w:val="20"/>
                <w:szCs w:val="20"/>
              </w:rPr>
            </w:pPr>
            <w:r w:rsidRPr="00F25AC6">
              <w:rPr>
                <w:color w:val="000000"/>
                <w:sz w:val="20"/>
                <w:szCs w:val="20"/>
                <w:lang w:val="kk-KZ"/>
              </w:rPr>
              <w:t>лоты</w:t>
            </w:r>
          </w:p>
        </w:tc>
        <w:tc>
          <w:tcPr>
            <w:tcW w:w="2552" w:type="dxa"/>
            <w:vAlign w:val="center"/>
          </w:tcPr>
          <w:p w:rsidR="00C2603B" w:rsidRPr="00F25AC6" w:rsidRDefault="00C2603B" w:rsidP="001354C4">
            <w:pPr>
              <w:pStyle w:val="a6"/>
              <w:spacing w:before="0" w:beforeAutospacing="0" w:after="0" w:afterAutospacing="0"/>
              <w:rPr>
                <w:color w:val="2D4359"/>
                <w:sz w:val="20"/>
                <w:szCs w:val="20"/>
              </w:rPr>
            </w:pPr>
            <w:r w:rsidRPr="00F25AC6">
              <w:rPr>
                <w:rStyle w:val="a8"/>
                <w:b w:val="0"/>
                <w:color w:val="2D4359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C2603B" w:rsidRPr="00F25AC6" w:rsidRDefault="00C2603B" w:rsidP="001354C4">
            <w:pPr>
              <w:pStyle w:val="a6"/>
              <w:spacing w:before="0" w:beforeAutospacing="0" w:after="0" w:afterAutospacing="0"/>
              <w:rPr>
                <w:color w:val="2D4359"/>
                <w:sz w:val="20"/>
                <w:szCs w:val="20"/>
              </w:rPr>
            </w:pPr>
            <w:r w:rsidRPr="00F25AC6">
              <w:rPr>
                <w:rStyle w:val="a8"/>
                <w:b w:val="0"/>
                <w:color w:val="2D4359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992" w:type="dxa"/>
            <w:vAlign w:val="center"/>
          </w:tcPr>
          <w:p w:rsidR="00C2603B" w:rsidRPr="00F25AC6" w:rsidRDefault="00C2603B" w:rsidP="001354C4">
            <w:pPr>
              <w:pStyle w:val="a6"/>
              <w:spacing w:before="0" w:beforeAutospacing="0" w:after="0" w:afterAutospacing="0"/>
              <w:rPr>
                <w:color w:val="2D4359"/>
                <w:sz w:val="20"/>
                <w:szCs w:val="20"/>
              </w:rPr>
            </w:pPr>
            <w:r w:rsidRPr="00F25AC6">
              <w:rPr>
                <w:rStyle w:val="a8"/>
                <w:b w:val="0"/>
                <w:color w:val="2D4359"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  <w:vAlign w:val="center"/>
          </w:tcPr>
          <w:p w:rsidR="00C2603B" w:rsidRPr="00F25AC6" w:rsidRDefault="00C2603B" w:rsidP="001354C4">
            <w:pPr>
              <w:pStyle w:val="a6"/>
              <w:spacing w:before="0" w:beforeAutospacing="0" w:after="0" w:afterAutospacing="0"/>
              <w:ind w:right="-108"/>
              <w:rPr>
                <w:color w:val="2D4359"/>
                <w:sz w:val="20"/>
                <w:szCs w:val="20"/>
              </w:rPr>
            </w:pPr>
            <w:r w:rsidRPr="00F25AC6">
              <w:rPr>
                <w:rStyle w:val="a8"/>
                <w:b w:val="0"/>
                <w:color w:val="2D4359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C2603B" w:rsidRPr="00F25AC6" w:rsidRDefault="00C2603B" w:rsidP="001354C4">
            <w:pPr>
              <w:pStyle w:val="a6"/>
              <w:spacing w:before="0" w:beforeAutospacing="0" w:after="0" w:afterAutospacing="0"/>
              <w:rPr>
                <w:color w:val="2D4359"/>
                <w:sz w:val="20"/>
                <w:szCs w:val="20"/>
              </w:rPr>
            </w:pPr>
            <w:r w:rsidRPr="00F25AC6">
              <w:rPr>
                <w:rStyle w:val="a8"/>
                <w:b w:val="0"/>
                <w:color w:val="2D4359"/>
                <w:sz w:val="20"/>
                <w:szCs w:val="20"/>
              </w:rPr>
              <w:t>Цена за единицу, тенге</w:t>
            </w:r>
          </w:p>
        </w:tc>
        <w:tc>
          <w:tcPr>
            <w:tcW w:w="1275" w:type="dxa"/>
            <w:vAlign w:val="center"/>
          </w:tcPr>
          <w:p w:rsidR="00C2603B" w:rsidRPr="00F25AC6" w:rsidRDefault="00C2603B" w:rsidP="001354C4">
            <w:pPr>
              <w:pStyle w:val="a6"/>
              <w:spacing w:before="0" w:beforeAutospacing="0" w:after="0" w:afterAutospacing="0"/>
              <w:rPr>
                <w:color w:val="2D4359"/>
                <w:sz w:val="20"/>
                <w:szCs w:val="20"/>
              </w:rPr>
            </w:pPr>
            <w:r w:rsidRPr="00F25AC6">
              <w:rPr>
                <w:color w:val="000000"/>
                <w:sz w:val="20"/>
                <w:szCs w:val="20"/>
                <w:lang w:val="kk-KZ"/>
              </w:rPr>
              <w:t>Сумма, тенге</w:t>
            </w:r>
          </w:p>
        </w:tc>
      </w:tr>
      <w:tr w:rsidR="007033A3" w:rsidRPr="00F25AC6" w:rsidTr="007033A3">
        <w:tc>
          <w:tcPr>
            <w:tcW w:w="675" w:type="dxa"/>
          </w:tcPr>
          <w:p w:rsidR="007033A3" w:rsidRPr="00F25AC6" w:rsidRDefault="007033A3" w:rsidP="00703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25AC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033A3" w:rsidRPr="00F25AC6" w:rsidRDefault="007033A3" w:rsidP="00703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5AC6">
              <w:rPr>
                <w:bCs/>
                <w:sz w:val="20"/>
                <w:szCs w:val="20"/>
              </w:rPr>
              <w:t xml:space="preserve">Блок оптики на </w:t>
            </w:r>
            <w:r w:rsidRPr="00F25AC6">
              <w:rPr>
                <w:sz w:val="20"/>
                <w:szCs w:val="20"/>
              </w:rPr>
              <w:t xml:space="preserve"> компьютерный томограф </w:t>
            </w:r>
            <w:r w:rsidRPr="00F25AC6">
              <w:rPr>
                <w:sz w:val="20"/>
                <w:szCs w:val="20"/>
                <w:lang w:val="en-US"/>
              </w:rPr>
              <w:t>GE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O</w:t>
            </w:r>
            <w:r w:rsidRPr="00F25AC6">
              <w:rPr>
                <w:sz w:val="20"/>
                <w:szCs w:val="20"/>
                <w:lang w:val="en-US"/>
              </w:rPr>
              <w:t>p</w:t>
            </w:r>
            <w:r w:rsidRPr="00F25AC6">
              <w:rPr>
                <w:sz w:val="20"/>
                <w:szCs w:val="20"/>
                <w:lang w:val="en-US"/>
              </w:rPr>
              <w:t>tima</w:t>
            </w:r>
            <w:r w:rsidRPr="00F25AC6">
              <w:rPr>
                <w:sz w:val="20"/>
                <w:szCs w:val="20"/>
              </w:rPr>
              <w:t xml:space="preserve"> 540 </w:t>
            </w:r>
            <w:r w:rsidRPr="00F25AC6">
              <w:rPr>
                <w:sz w:val="20"/>
                <w:szCs w:val="20"/>
                <w:lang w:val="en-US"/>
              </w:rPr>
              <w:t>GE</w:t>
            </w:r>
            <w:r w:rsidRPr="00F25AC6">
              <w:rPr>
                <w:sz w:val="20"/>
                <w:szCs w:val="20"/>
              </w:rPr>
              <w:t xml:space="preserve"> </w:t>
            </w:r>
            <w:proofErr w:type="spellStart"/>
            <w:r w:rsidRPr="00F25AC6">
              <w:rPr>
                <w:sz w:val="20"/>
                <w:szCs w:val="20"/>
                <w:lang w:val="en-US"/>
              </w:rPr>
              <w:t>Medi</w:t>
            </w:r>
            <w:proofErr w:type="spellEnd"/>
            <w:proofErr w:type="gramStart"/>
            <w:r w:rsidRPr="00F25AC6">
              <w:rPr>
                <w:sz w:val="20"/>
                <w:szCs w:val="20"/>
              </w:rPr>
              <w:t>с</w:t>
            </w:r>
            <w:proofErr w:type="gramEnd"/>
            <w:r w:rsidRPr="00F25AC6">
              <w:rPr>
                <w:sz w:val="20"/>
                <w:szCs w:val="20"/>
                <w:lang w:val="en-US"/>
              </w:rPr>
              <w:t>al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Sy</w:t>
            </w:r>
            <w:r w:rsidRPr="00F25AC6">
              <w:rPr>
                <w:sz w:val="20"/>
                <w:szCs w:val="20"/>
                <w:lang w:val="en-US"/>
              </w:rPr>
              <w:t>s</w:t>
            </w:r>
            <w:r w:rsidRPr="00F25AC6">
              <w:rPr>
                <w:sz w:val="20"/>
                <w:szCs w:val="20"/>
                <w:lang w:val="en-US"/>
              </w:rPr>
              <w:t>tems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S</w:t>
            </w:r>
            <w:r w:rsidRPr="00F25AC6">
              <w:rPr>
                <w:sz w:val="20"/>
                <w:szCs w:val="20"/>
              </w:rPr>
              <w:t>.</w:t>
            </w:r>
            <w:r w:rsidRPr="00F25AC6">
              <w:rPr>
                <w:sz w:val="20"/>
                <w:szCs w:val="20"/>
                <w:lang w:val="en-US"/>
              </w:rPr>
              <w:t>C</w:t>
            </w:r>
            <w:r w:rsidRPr="00F25AC6">
              <w:rPr>
                <w:sz w:val="20"/>
                <w:szCs w:val="20"/>
              </w:rPr>
              <w:t>.</w:t>
            </w:r>
            <w:r w:rsidRPr="00F25AC6">
              <w:rPr>
                <w:sz w:val="20"/>
                <w:szCs w:val="20"/>
                <w:lang w:val="en-US"/>
              </w:rPr>
              <w:t>S</w:t>
            </w:r>
            <w:r w:rsidRPr="00F25AC6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410" w:type="dxa"/>
          </w:tcPr>
          <w:p w:rsidR="007033A3" w:rsidRPr="00F25AC6" w:rsidRDefault="007033A3" w:rsidP="00703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5AC6">
              <w:rPr>
                <w:bCs/>
                <w:sz w:val="20"/>
                <w:szCs w:val="20"/>
              </w:rPr>
              <w:t xml:space="preserve">Блок оптики на </w:t>
            </w:r>
            <w:r w:rsidRPr="00F25AC6">
              <w:rPr>
                <w:sz w:val="20"/>
                <w:szCs w:val="20"/>
              </w:rPr>
              <w:t xml:space="preserve"> компьютерный томограф </w:t>
            </w:r>
            <w:r w:rsidRPr="00F25AC6">
              <w:rPr>
                <w:sz w:val="20"/>
                <w:szCs w:val="20"/>
                <w:lang w:val="en-US"/>
              </w:rPr>
              <w:t>GE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Optima</w:t>
            </w:r>
            <w:r w:rsidRPr="00F25AC6">
              <w:rPr>
                <w:sz w:val="20"/>
                <w:szCs w:val="20"/>
              </w:rPr>
              <w:t xml:space="preserve"> 540 </w:t>
            </w:r>
            <w:r w:rsidRPr="00F25AC6">
              <w:rPr>
                <w:sz w:val="20"/>
                <w:szCs w:val="20"/>
                <w:lang w:val="en-US"/>
              </w:rPr>
              <w:t>GE</w:t>
            </w:r>
            <w:r w:rsidRPr="00F25AC6">
              <w:rPr>
                <w:sz w:val="20"/>
                <w:szCs w:val="20"/>
              </w:rPr>
              <w:t xml:space="preserve"> </w:t>
            </w:r>
            <w:proofErr w:type="spellStart"/>
            <w:r w:rsidRPr="00F25AC6">
              <w:rPr>
                <w:sz w:val="20"/>
                <w:szCs w:val="20"/>
                <w:lang w:val="en-US"/>
              </w:rPr>
              <w:t>Medi</w:t>
            </w:r>
            <w:proofErr w:type="spellEnd"/>
            <w:proofErr w:type="gramStart"/>
            <w:r w:rsidRPr="00F25AC6">
              <w:rPr>
                <w:sz w:val="20"/>
                <w:szCs w:val="20"/>
              </w:rPr>
              <w:t>с</w:t>
            </w:r>
            <w:proofErr w:type="gramEnd"/>
            <w:r w:rsidRPr="00F25AC6">
              <w:rPr>
                <w:sz w:val="20"/>
                <w:szCs w:val="20"/>
                <w:lang w:val="en-US"/>
              </w:rPr>
              <w:t>al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Systems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S</w:t>
            </w:r>
            <w:r w:rsidRPr="00F25AC6">
              <w:rPr>
                <w:sz w:val="20"/>
                <w:szCs w:val="20"/>
              </w:rPr>
              <w:t>.</w:t>
            </w:r>
            <w:r w:rsidRPr="00F25AC6">
              <w:rPr>
                <w:sz w:val="20"/>
                <w:szCs w:val="20"/>
                <w:lang w:val="en-US"/>
              </w:rPr>
              <w:t>C</w:t>
            </w:r>
            <w:r w:rsidRPr="00F25AC6">
              <w:rPr>
                <w:sz w:val="20"/>
                <w:szCs w:val="20"/>
              </w:rPr>
              <w:t>.</w:t>
            </w:r>
            <w:r w:rsidRPr="00F25AC6">
              <w:rPr>
                <w:sz w:val="20"/>
                <w:szCs w:val="20"/>
                <w:lang w:val="en-US"/>
              </w:rPr>
              <w:t>S</w:t>
            </w:r>
            <w:r w:rsidRPr="00F25AC6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92" w:type="dxa"/>
          </w:tcPr>
          <w:p w:rsidR="007033A3" w:rsidRPr="00F25AC6" w:rsidRDefault="007033A3" w:rsidP="007033A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F25AC6"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7033A3" w:rsidRPr="00F25AC6" w:rsidRDefault="007033A3" w:rsidP="007033A3">
            <w:pPr>
              <w:jc w:val="center"/>
              <w:rPr>
                <w:bCs/>
                <w:sz w:val="20"/>
                <w:szCs w:val="20"/>
              </w:rPr>
            </w:pPr>
            <w:r w:rsidRPr="00F25A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33A3" w:rsidRPr="00F25AC6" w:rsidRDefault="007033A3" w:rsidP="007033A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>1 400 000</w:t>
            </w:r>
          </w:p>
        </w:tc>
        <w:tc>
          <w:tcPr>
            <w:tcW w:w="1275" w:type="dxa"/>
          </w:tcPr>
          <w:p w:rsidR="007033A3" w:rsidRPr="00F25AC6" w:rsidRDefault="007033A3" w:rsidP="007033A3">
            <w:pPr>
              <w:tabs>
                <w:tab w:val="center" w:pos="679"/>
                <w:tab w:val="right" w:pos="1358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>1 400 000</w:t>
            </w:r>
          </w:p>
        </w:tc>
      </w:tr>
      <w:tr w:rsidR="007033A3" w:rsidRPr="00F25AC6" w:rsidTr="007033A3">
        <w:tc>
          <w:tcPr>
            <w:tcW w:w="675" w:type="dxa"/>
          </w:tcPr>
          <w:p w:rsidR="007033A3" w:rsidRPr="00F25AC6" w:rsidRDefault="007033A3" w:rsidP="007033A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25AC6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</w:tcPr>
          <w:p w:rsidR="007033A3" w:rsidRPr="00F25AC6" w:rsidRDefault="007033A3" w:rsidP="00703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 xml:space="preserve">Плата инвертора </w:t>
            </w:r>
            <w:r w:rsidRPr="00F25AC6">
              <w:rPr>
                <w:bCs/>
                <w:sz w:val="20"/>
                <w:szCs w:val="20"/>
              </w:rPr>
              <w:t xml:space="preserve"> на </w:t>
            </w:r>
            <w:r w:rsidRPr="00F25AC6">
              <w:rPr>
                <w:sz w:val="20"/>
                <w:szCs w:val="20"/>
              </w:rPr>
              <w:t xml:space="preserve"> компьютерный томограф </w:t>
            </w:r>
            <w:r w:rsidRPr="00F25AC6">
              <w:rPr>
                <w:sz w:val="20"/>
                <w:szCs w:val="20"/>
                <w:lang w:val="en-US"/>
              </w:rPr>
              <w:t>GE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Optima</w:t>
            </w:r>
            <w:r w:rsidRPr="00F25AC6">
              <w:rPr>
                <w:sz w:val="20"/>
                <w:szCs w:val="20"/>
              </w:rPr>
              <w:t xml:space="preserve"> 540 </w:t>
            </w:r>
            <w:r w:rsidRPr="00F25AC6">
              <w:rPr>
                <w:sz w:val="20"/>
                <w:szCs w:val="20"/>
                <w:lang w:val="en-US"/>
              </w:rPr>
              <w:t>GE</w:t>
            </w:r>
            <w:r w:rsidRPr="00F25AC6">
              <w:rPr>
                <w:sz w:val="20"/>
                <w:szCs w:val="20"/>
              </w:rPr>
              <w:t xml:space="preserve"> </w:t>
            </w:r>
            <w:proofErr w:type="spellStart"/>
            <w:r w:rsidRPr="00F25AC6">
              <w:rPr>
                <w:sz w:val="20"/>
                <w:szCs w:val="20"/>
                <w:lang w:val="en-US"/>
              </w:rPr>
              <w:t>Medi</w:t>
            </w:r>
            <w:proofErr w:type="spellEnd"/>
            <w:r w:rsidRPr="00F25AC6">
              <w:rPr>
                <w:sz w:val="20"/>
                <w:szCs w:val="20"/>
              </w:rPr>
              <w:t>с</w:t>
            </w:r>
            <w:r w:rsidRPr="00F25AC6">
              <w:rPr>
                <w:sz w:val="20"/>
                <w:szCs w:val="20"/>
                <w:lang w:val="en-US"/>
              </w:rPr>
              <w:t>al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Systems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S</w:t>
            </w:r>
            <w:r w:rsidRPr="00F25AC6">
              <w:rPr>
                <w:sz w:val="20"/>
                <w:szCs w:val="20"/>
              </w:rPr>
              <w:t>.</w:t>
            </w:r>
            <w:r w:rsidRPr="00F25AC6">
              <w:rPr>
                <w:sz w:val="20"/>
                <w:szCs w:val="20"/>
                <w:lang w:val="en-US"/>
              </w:rPr>
              <w:t>C</w:t>
            </w:r>
            <w:r w:rsidRPr="00F25AC6">
              <w:rPr>
                <w:sz w:val="20"/>
                <w:szCs w:val="20"/>
              </w:rPr>
              <w:t>.</w:t>
            </w:r>
            <w:r w:rsidRPr="00F25AC6">
              <w:rPr>
                <w:sz w:val="20"/>
                <w:szCs w:val="20"/>
                <w:lang w:val="en-US"/>
              </w:rPr>
              <w:t>S</w:t>
            </w:r>
            <w:r w:rsidRPr="00F25AC6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410" w:type="dxa"/>
          </w:tcPr>
          <w:p w:rsidR="007033A3" w:rsidRPr="00F25AC6" w:rsidRDefault="007033A3" w:rsidP="00703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 xml:space="preserve">Плата инвертора </w:t>
            </w:r>
            <w:r w:rsidRPr="00F25AC6">
              <w:rPr>
                <w:bCs/>
                <w:sz w:val="20"/>
                <w:szCs w:val="20"/>
              </w:rPr>
              <w:t xml:space="preserve"> на </w:t>
            </w:r>
            <w:r w:rsidRPr="00F25AC6">
              <w:rPr>
                <w:sz w:val="20"/>
                <w:szCs w:val="20"/>
              </w:rPr>
              <w:t xml:space="preserve"> компьютерный томограф </w:t>
            </w:r>
            <w:r w:rsidRPr="00F25AC6">
              <w:rPr>
                <w:sz w:val="20"/>
                <w:szCs w:val="20"/>
                <w:lang w:val="en-US"/>
              </w:rPr>
              <w:t>GE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Optima</w:t>
            </w:r>
            <w:r w:rsidRPr="00F25AC6">
              <w:rPr>
                <w:sz w:val="20"/>
                <w:szCs w:val="20"/>
              </w:rPr>
              <w:t xml:space="preserve"> 540 </w:t>
            </w:r>
            <w:r w:rsidRPr="00F25AC6">
              <w:rPr>
                <w:sz w:val="20"/>
                <w:szCs w:val="20"/>
                <w:lang w:val="en-US"/>
              </w:rPr>
              <w:t>GE</w:t>
            </w:r>
            <w:r w:rsidRPr="00F25AC6">
              <w:rPr>
                <w:sz w:val="20"/>
                <w:szCs w:val="20"/>
              </w:rPr>
              <w:t xml:space="preserve"> </w:t>
            </w:r>
            <w:proofErr w:type="spellStart"/>
            <w:r w:rsidRPr="00F25AC6">
              <w:rPr>
                <w:sz w:val="20"/>
                <w:szCs w:val="20"/>
                <w:lang w:val="en-US"/>
              </w:rPr>
              <w:t>Medi</w:t>
            </w:r>
            <w:proofErr w:type="spellEnd"/>
            <w:r w:rsidRPr="00F25AC6">
              <w:rPr>
                <w:sz w:val="20"/>
                <w:szCs w:val="20"/>
              </w:rPr>
              <w:t>с</w:t>
            </w:r>
            <w:r w:rsidRPr="00F25AC6">
              <w:rPr>
                <w:sz w:val="20"/>
                <w:szCs w:val="20"/>
                <w:lang w:val="en-US"/>
              </w:rPr>
              <w:t>al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Systems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S</w:t>
            </w:r>
            <w:r w:rsidRPr="00F25AC6">
              <w:rPr>
                <w:sz w:val="20"/>
                <w:szCs w:val="20"/>
              </w:rPr>
              <w:t>.</w:t>
            </w:r>
            <w:r w:rsidRPr="00F25AC6">
              <w:rPr>
                <w:sz w:val="20"/>
                <w:szCs w:val="20"/>
                <w:lang w:val="en-US"/>
              </w:rPr>
              <w:t>C</w:t>
            </w:r>
            <w:r w:rsidRPr="00F25AC6">
              <w:rPr>
                <w:sz w:val="20"/>
                <w:szCs w:val="20"/>
              </w:rPr>
              <w:t>.</w:t>
            </w:r>
            <w:r w:rsidRPr="00F25AC6">
              <w:rPr>
                <w:sz w:val="20"/>
                <w:szCs w:val="20"/>
                <w:lang w:val="en-US"/>
              </w:rPr>
              <w:t>S</w:t>
            </w:r>
            <w:r w:rsidRPr="00F25AC6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92" w:type="dxa"/>
          </w:tcPr>
          <w:p w:rsidR="007033A3" w:rsidRPr="00F25AC6" w:rsidRDefault="007033A3" w:rsidP="007033A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</w:tcPr>
          <w:p w:rsidR="007033A3" w:rsidRPr="00F25AC6" w:rsidRDefault="007033A3" w:rsidP="007033A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7033A3" w:rsidRPr="00F25AC6" w:rsidRDefault="007033A3" w:rsidP="007033A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>1 300 000</w:t>
            </w:r>
          </w:p>
        </w:tc>
        <w:tc>
          <w:tcPr>
            <w:tcW w:w="1275" w:type="dxa"/>
          </w:tcPr>
          <w:p w:rsidR="007033A3" w:rsidRPr="00F25AC6" w:rsidRDefault="007033A3" w:rsidP="007033A3">
            <w:pPr>
              <w:tabs>
                <w:tab w:val="center" w:pos="679"/>
                <w:tab w:val="right" w:pos="1358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>1 300 000</w:t>
            </w:r>
          </w:p>
          <w:p w:rsidR="007033A3" w:rsidRPr="00F25AC6" w:rsidRDefault="007033A3" w:rsidP="007033A3">
            <w:pPr>
              <w:tabs>
                <w:tab w:val="center" w:pos="679"/>
                <w:tab w:val="right" w:pos="1358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7033A3" w:rsidRPr="00F25AC6" w:rsidTr="007033A3">
        <w:tc>
          <w:tcPr>
            <w:tcW w:w="675" w:type="dxa"/>
          </w:tcPr>
          <w:p w:rsidR="007033A3" w:rsidRPr="00F25AC6" w:rsidRDefault="007033A3" w:rsidP="007033A3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F25AC6">
              <w:rPr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552" w:type="dxa"/>
          </w:tcPr>
          <w:p w:rsidR="007033A3" w:rsidRPr="00F25AC6" w:rsidRDefault="007033A3" w:rsidP="00703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 xml:space="preserve">Плата </w:t>
            </w:r>
            <w:r w:rsidRPr="00F25AC6">
              <w:rPr>
                <w:bCs/>
                <w:sz w:val="20"/>
                <w:szCs w:val="20"/>
                <w:lang w:val="en-US"/>
              </w:rPr>
              <w:t>XC</w:t>
            </w:r>
            <w:r w:rsidRPr="00F25AC6">
              <w:rPr>
                <w:bCs/>
                <w:sz w:val="20"/>
                <w:szCs w:val="20"/>
              </w:rPr>
              <w:t xml:space="preserve">2  на </w:t>
            </w:r>
            <w:r w:rsidRPr="00F25AC6">
              <w:rPr>
                <w:sz w:val="20"/>
                <w:szCs w:val="20"/>
              </w:rPr>
              <w:t xml:space="preserve"> компьютерный томограф </w:t>
            </w:r>
            <w:r w:rsidRPr="00F25AC6">
              <w:rPr>
                <w:sz w:val="20"/>
                <w:szCs w:val="20"/>
                <w:lang w:val="en-US"/>
              </w:rPr>
              <w:t>GE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O</w:t>
            </w:r>
            <w:r w:rsidRPr="00F25AC6">
              <w:rPr>
                <w:sz w:val="20"/>
                <w:szCs w:val="20"/>
                <w:lang w:val="en-US"/>
              </w:rPr>
              <w:t>p</w:t>
            </w:r>
            <w:r w:rsidRPr="00F25AC6">
              <w:rPr>
                <w:sz w:val="20"/>
                <w:szCs w:val="20"/>
                <w:lang w:val="en-US"/>
              </w:rPr>
              <w:t>tima</w:t>
            </w:r>
            <w:r w:rsidRPr="00F25AC6">
              <w:rPr>
                <w:sz w:val="20"/>
                <w:szCs w:val="20"/>
              </w:rPr>
              <w:t xml:space="preserve"> 540 </w:t>
            </w:r>
            <w:r w:rsidRPr="00F25AC6">
              <w:rPr>
                <w:sz w:val="20"/>
                <w:szCs w:val="20"/>
                <w:lang w:val="en-US"/>
              </w:rPr>
              <w:t>GE</w:t>
            </w:r>
            <w:r w:rsidRPr="00F25AC6">
              <w:rPr>
                <w:sz w:val="20"/>
                <w:szCs w:val="20"/>
              </w:rPr>
              <w:t xml:space="preserve"> </w:t>
            </w:r>
            <w:proofErr w:type="spellStart"/>
            <w:r w:rsidRPr="00F25AC6">
              <w:rPr>
                <w:sz w:val="20"/>
                <w:szCs w:val="20"/>
                <w:lang w:val="en-US"/>
              </w:rPr>
              <w:t>Medi</w:t>
            </w:r>
            <w:proofErr w:type="spellEnd"/>
            <w:r w:rsidRPr="00F25AC6">
              <w:rPr>
                <w:sz w:val="20"/>
                <w:szCs w:val="20"/>
              </w:rPr>
              <w:t>с</w:t>
            </w:r>
            <w:r w:rsidRPr="00F25AC6">
              <w:rPr>
                <w:sz w:val="20"/>
                <w:szCs w:val="20"/>
                <w:lang w:val="en-US"/>
              </w:rPr>
              <w:t>al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Sy</w:t>
            </w:r>
            <w:r w:rsidRPr="00F25AC6">
              <w:rPr>
                <w:sz w:val="20"/>
                <w:szCs w:val="20"/>
                <w:lang w:val="en-US"/>
              </w:rPr>
              <w:t>s</w:t>
            </w:r>
            <w:r w:rsidRPr="00F25AC6">
              <w:rPr>
                <w:sz w:val="20"/>
                <w:szCs w:val="20"/>
                <w:lang w:val="en-US"/>
              </w:rPr>
              <w:t>tems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S</w:t>
            </w:r>
            <w:r w:rsidRPr="00F25AC6">
              <w:rPr>
                <w:sz w:val="20"/>
                <w:szCs w:val="20"/>
              </w:rPr>
              <w:t>.</w:t>
            </w:r>
            <w:r w:rsidRPr="00F25AC6">
              <w:rPr>
                <w:sz w:val="20"/>
                <w:szCs w:val="20"/>
                <w:lang w:val="en-US"/>
              </w:rPr>
              <w:t>C</w:t>
            </w:r>
            <w:r w:rsidRPr="00F25AC6">
              <w:rPr>
                <w:sz w:val="20"/>
                <w:szCs w:val="20"/>
              </w:rPr>
              <w:t>.</w:t>
            </w:r>
            <w:r w:rsidRPr="00F25AC6">
              <w:rPr>
                <w:sz w:val="20"/>
                <w:szCs w:val="20"/>
                <w:lang w:val="en-US"/>
              </w:rPr>
              <w:t>S</w:t>
            </w:r>
            <w:r w:rsidRPr="00F25AC6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410" w:type="dxa"/>
          </w:tcPr>
          <w:p w:rsidR="007033A3" w:rsidRPr="00F25AC6" w:rsidRDefault="007033A3" w:rsidP="00703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 xml:space="preserve">Плата </w:t>
            </w:r>
            <w:r w:rsidRPr="00F25AC6">
              <w:rPr>
                <w:bCs/>
                <w:sz w:val="20"/>
                <w:szCs w:val="20"/>
                <w:lang w:val="en-US"/>
              </w:rPr>
              <w:t>XC</w:t>
            </w:r>
            <w:r w:rsidRPr="00F25AC6">
              <w:rPr>
                <w:bCs/>
                <w:sz w:val="20"/>
                <w:szCs w:val="20"/>
              </w:rPr>
              <w:t xml:space="preserve">2  на </w:t>
            </w:r>
            <w:r w:rsidRPr="00F25AC6">
              <w:rPr>
                <w:sz w:val="20"/>
                <w:szCs w:val="20"/>
              </w:rPr>
              <w:t xml:space="preserve"> компьютерный томограф </w:t>
            </w:r>
            <w:r w:rsidRPr="00F25AC6">
              <w:rPr>
                <w:sz w:val="20"/>
                <w:szCs w:val="20"/>
                <w:lang w:val="en-US"/>
              </w:rPr>
              <w:t>GE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Optima</w:t>
            </w:r>
            <w:r w:rsidRPr="00F25AC6">
              <w:rPr>
                <w:sz w:val="20"/>
                <w:szCs w:val="20"/>
              </w:rPr>
              <w:t xml:space="preserve"> 540 </w:t>
            </w:r>
            <w:r w:rsidRPr="00F25AC6">
              <w:rPr>
                <w:sz w:val="20"/>
                <w:szCs w:val="20"/>
                <w:lang w:val="en-US"/>
              </w:rPr>
              <w:t>GE</w:t>
            </w:r>
            <w:r w:rsidRPr="00F25AC6">
              <w:rPr>
                <w:sz w:val="20"/>
                <w:szCs w:val="20"/>
              </w:rPr>
              <w:t xml:space="preserve"> </w:t>
            </w:r>
            <w:proofErr w:type="spellStart"/>
            <w:r w:rsidRPr="00F25AC6">
              <w:rPr>
                <w:sz w:val="20"/>
                <w:szCs w:val="20"/>
                <w:lang w:val="en-US"/>
              </w:rPr>
              <w:t>Medi</w:t>
            </w:r>
            <w:proofErr w:type="spellEnd"/>
            <w:r w:rsidRPr="00F25AC6">
              <w:rPr>
                <w:sz w:val="20"/>
                <w:szCs w:val="20"/>
              </w:rPr>
              <w:t>с</w:t>
            </w:r>
            <w:r w:rsidRPr="00F25AC6">
              <w:rPr>
                <w:sz w:val="20"/>
                <w:szCs w:val="20"/>
                <w:lang w:val="en-US"/>
              </w:rPr>
              <w:t>al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Systems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S</w:t>
            </w:r>
            <w:r w:rsidRPr="00F25AC6">
              <w:rPr>
                <w:sz w:val="20"/>
                <w:szCs w:val="20"/>
              </w:rPr>
              <w:t>.</w:t>
            </w:r>
            <w:r w:rsidRPr="00F25AC6">
              <w:rPr>
                <w:sz w:val="20"/>
                <w:szCs w:val="20"/>
                <w:lang w:val="en-US"/>
              </w:rPr>
              <w:t>C</w:t>
            </w:r>
            <w:r w:rsidRPr="00F25AC6">
              <w:rPr>
                <w:sz w:val="20"/>
                <w:szCs w:val="20"/>
              </w:rPr>
              <w:t>.</w:t>
            </w:r>
            <w:r w:rsidRPr="00F25AC6">
              <w:rPr>
                <w:sz w:val="20"/>
                <w:szCs w:val="20"/>
                <w:lang w:val="en-US"/>
              </w:rPr>
              <w:t>S</w:t>
            </w:r>
            <w:r w:rsidRPr="00F25AC6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92" w:type="dxa"/>
          </w:tcPr>
          <w:p w:rsidR="007033A3" w:rsidRPr="00F25AC6" w:rsidRDefault="007033A3" w:rsidP="007033A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</w:tcPr>
          <w:p w:rsidR="007033A3" w:rsidRPr="00F25AC6" w:rsidRDefault="007033A3" w:rsidP="007033A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25AC6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7033A3" w:rsidRPr="00F25AC6" w:rsidRDefault="007033A3" w:rsidP="007033A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>920 000</w:t>
            </w:r>
          </w:p>
        </w:tc>
        <w:tc>
          <w:tcPr>
            <w:tcW w:w="1275" w:type="dxa"/>
          </w:tcPr>
          <w:p w:rsidR="007033A3" w:rsidRPr="00F25AC6" w:rsidRDefault="007033A3" w:rsidP="007033A3">
            <w:pPr>
              <w:tabs>
                <w:tab w:val="center" w:pos="679"/>
                <w:tab w:val="right" w:pos="1358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>920 000</w:t>
            </w:r>
          </w:p>
          <w:p w:rsidR="007033A3" w:rsidRPr="00F25AC6" w:rsidRDefault="007033A3" w:rsidP="007033A3">
            <w:pPr>
              <w:tabs>
                <w:tab w:val="center" w:pos="679"/>
                <w:tab w:val="right" w:pos="1358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7033A3" w:rsidRPr="00F25AC6" w:rsidTr="007033A3">
        <w:tc>
          <w:tcPr>
            <w:tcW w:w="675" w:type="dxa"/>
          </w:tcPr>
          <w:p w:rsidR="007033A3" w:rsidRPr="00F25AC6" w:rsidRDefault="007033A3" w:rsidP="007033A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25AC6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</w:tcPr>
          <w:p w:rsidR="007033A3" w:rsidRPr="00F25AC6" w:rsidRDefault="007033A3" w:rsidP="00703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en-US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 xml:space="preserve">Плата </w:t>
            </w:r>
            <w:r w:rsidRPr="00F25AC6">
              <w:rPr>
                <w:bCs/>
                <w:sz w:val="20"/>
                <w:szCs w:val="20"/>
                <w:lang w:val="en-US"/>
              </w:rPr>
              <w:t xml:space="preserve">QV  </w:t>
            </w:r>
            <w:r w:rsidRPr="00F25AC6">
              <w:rPr>
                <w:bCs/>
                <w:sz w:val="20"/>
                <w:szCs w:val="20"/>
              </w:rPr>
              <w:t>на</w:t>
            </w:r>
            <w:r w:rsidRPr="00F25AC6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 xml:space="preserve"> </w:t>
            </w:r>
            <w:r w:rsidRPr="00F25AC6">
              <w:rPr>
                <w:sz w:val="20"/>
                <w:szCs w:val="20"/>
              </w:rPr>
              <w:t>компьютерный</w:t>
            </w:r>
            <w:r w:rsidRPr="00F25AC6">
              <w:rPr>
                <w:sz w:val="20"/>
                <w:szCs w:val="20"/>
                <w:lang w:val="en-US"/>
              </w:rPr>
              <w:t xml:space="preserve"> </w:t>
            </w:r>
            <w:r w:rsidRPr="00F25AC6">
              <w:rPr>
                <w:sz w:val="20"/>
                <w:szCs w:val="20"/>
              </w:rPr>
              <w:t>томограф</w:t>
            </w:r>
            <w:r w:rsidRPr="00F25AC6">
              <w:rPr>
                <w:sz w:val="20"/>
                <w:szCs w:val="20"/>
                <w:lang w:val="en-US"/>
              </w:rPr>
              <w:t xml:space="preserve"> GE Optima 540 GE </w:t>
            </w:r>
            <w:proofErr w:type="spellStart"/>
            <w:r w:rsidRPr="00F25AC6">
              <w:rPr>
                <w:sz w:val="20"/>
                <w:szCs w:val="20"/>
                <w:lang w:val="en-US"/>
              </w:rPr>
              <w:t>Medi</w:t>
            </w:r>
            <w:proofErr w:type="spellEnd"/>
            <w:r w:rsidRPr="00F25AC6">
              <w:rPr>
                <w:sz w:val="20"/>
                <w:szCs w:val="20"/>
              </w:rPr>
              <w:t>с</w:t>
            </w:r>
            <w:r w:rsidRPr="00F25AC6">
              <w:rPr>
                <w:sz w:val="20"/>
                <w:szCs w:val="20"/>
                <w:lang w:val="en-US"/>
              </w:rPr>
              <w:t xml:space="preserve">al Systems S.C.S.  </w:t>
            </w:r>
          </w:p>
        </w:tc>
        <w:tc>
          <w:tcPr>
            <w:tcW w:w="2410" w:type="dxa"/>
          </w:tcPr>
          <w:p w:rsidR="007033A3" w:rsidRPr="00F25AC6" w:rsidRDefault="007033A3" w:rsidP="00703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en-US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 xml:space="preserve">Плата </w:t>
            </w:r>
            <w:r w:rsidRPr="00F25AC6">
              <w:rPr>
                <w:bCs/>
                <w:sz w:val="20"/>
                <w:szCs w:val="20"/>
                <w:lang w:val="en-US"/>
              </w:rPr>
              <w:t xml:space="preserve">QV  </w:t>
            </w:r>
            <w:r w:rsidRPr="00F25AC6">
              <w:rPr>
                <w:bCs/>
                <w:sz w:val="20"/>
                <w:szCs w:val="20"/>
              </w:rPr>
              <w:t>на</w:t>
            </w:r>
            <w:r w:rsidRPr="00F25AC6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 xml:space="preserve"> </w:t>
            </w:r>
            <w:r w:rsidRPr="00F25AC6">
              <w:rPr>
                <w:sz w:val="20"/>
                <w:szCs w:val="20"/>
              </w:rPr>
              <w:t>компьютерный</w:t>
            </w:r>
            <w:r w:rsidRPr="00F25AC6">
              <w:rPr>
                <w:sz w:val="20"/>
                <w:szCs w:val="20"/>
                <w:lang w:val="en-US"/>
              </w:rPr>
              <w:t xml:space="preserve"> </w:t>
            </w:r>
            <w:r w:rsidRPr="00F25AC6">
              <w:rPr>
                <w:sz w:val="20"/>
                <w:szCs w:val="20"/>
              </w:rPr>
              <w:t>томограф</w:t>
            </w:r>
            <w:r w:rsidRPr="00F25AC6">
              <w:rPr>
                <w:sz w:val="20"/>
                <w:szCs w:val="20"/>
                <w:lang w:val="en-US"/>
              </w:rPr>
              <w:t xml:space="preserve"> GE Optima 540 GE </w:t>
            </w:r>
            <w:proofErr w:type="spellStart"/>
            <w:r w:rsidRPr="00F25AC6">
              <w:rPr>
                <w:sz w:val="20"/>
                <w:szCs w:val="20"/>
                <w:lang w:val="en-US"/>
              </w:rPr>
              <w:t>Medi</w:t>
            </w:r>
            <w:proofErr w:type="spellEnd"/>
            <w:r w:rsidRPr="00F25AC6">
              <w:rPr>
                <w:sz w:val="20"/>
                <w:szCs w:val="20"/>
              </w:rPr>
              <w:t>с</w:t>
            </w:r>
            <w:r w:rsidRPr="00F25AC6">
              <w:rPr>
                <w:sz w:val="20"/>
                <w:szCs w:val="20"/>
                <w:lang w:val="en-US"/>
              </w:rPr>
              <w:t xml:space="preserve">al Systems S.C.S.  </w:t>
            </w:r>
          </w:p>
        </w:tc>
        <w:tc>
          <w:tcPr>
            <w:tcW w:w="992" w:type="dxa"/>
          </w:tcPr>
          <w:p w:rsidR="007033A3" w:rsidRPr="00F25AC6" w:rsidRDefault="007033A3" w:rsidP="007033A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</w:tcPr>
          <w:p w:rsidR="007033A3" w:rsidRPr="00F25AC6" w:rsidRDefault="007033A3" w:rsidP="007033A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25AC6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7033A3" w:rsidRPr="00F25AC6" w:rsidRDefault="007033A3" w:rsidP="007033A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>628 000</w:t>
            </w:r>
          </w:p>
        </w:tc>
        <w:tc>
          <w:tcPr>
            <w:tcW w:w="1275" w:type="dxa"/>
          </w:tcPr>
          <w:p w:rsidR="007033A3" w:rsidRPr="00F25AC6" w:rsidRDefault="007033A3" w:rsidP="007033A3">
            <w:pPr>
              <w:tabs>
                <w:tab w:val="center" w:pos="679"/>
                <w:tab w:val="right" w:pos="1358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>628 000</w:t>
            </w:r>
          </w:p>
          <w:p w:rsidR="007033A3" w:rsidRPr="00F25AC6" w:rsidRDefault="007033A3" w:rsidP="007033A3">
            <w:pPr>
              <w:tabs>
                <w:tab w:val="center" w:pos="679"/>
                <w:tab w:val="right" w:pos="1358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7033A3" w:rsidRPr="00F25AC6" w:rsidTr="007033A3">
        <w:tc>
          <w:tcPr>
            <w:tcW w:w="675" w:type="dxa"/>
          </w:tcPr>
          <w:p w:rsidR="007033A3" w:rsidRPr="00F25AC6" w:rsidRDefault="007033A3" w:rsidP="007033A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25AC6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</w:tcPr>
          <w:p w:rsidR="007033A3" w:rsidRPr="00F25AC6" w:rsidRDefault="007033A3" w:rsidP="00703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 xml:space="preserve">Видеокарта </w:t>
            </w:r>
            <w:r w:rsidRPr="00F25AC6">
              <w:rPr>
                <w:bCs/>
                <w:sz w:val="20"/>
                <w:szCs w:val="20"/>
              </w:rPr>
              <w:t xml:space="preserve"> на </w:t>
            </w:r>
            <w:r w:rsidRPr="00F25AC6">
              <w:rPr>
                <w:sz w:val="20"/>
                <w:szCs w:val="20"/>
              </w:rPr>
              <w:t xml:space="preserve"> компьютерный томограф </w:t>
            </w:r>
            <w:r w:rsidRPr="00F25AC6">
              <w:rPr>
                <w:sz w:val="20"/>
                <w:szCs w:val="20"/>
                <w:lang w:val="en-US"/>
              </w:rPr>
              <w:t>GE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O</w:t>
            </w:r>
            <w:r w:rsidRPr="00F25AC6">
              <w:rPr>
                <w:sz w:val="20"/>
                <w:szCs w:val="20"/>
                <w:lang w:val="en-US"/>
              </w:rPr>
              <w:t>p</w:t>
            </w:r>
            <w:r w:rsidRPr="00F25AC6">
              <w:rPr>
                <w:sz w:val="20"/>
                <w:szCs w:val="20"/>
                <w:lang w:val="en-US"/>
              </w:rPr>
              <w:t>tima</w:t>
            </w:r>
            <w:r w:rsidRPr="00F25AC6">
              <w:rPr>
                <w:sz w:val="20"/>
                <w:szCs w:val="20"/>
              </w:rPr>
              <w:t xml:space="preserve"> 540 </w:t>
            </w:r>
            <w:r w:rsidRPr="00F25AC6">
              <w:rPr>
                <w:sz w:val="20"/>
                <w:szCs w:val="20"/>
                <w:lang w:val="en-US"/>
              </w:rPr>
              <w:t>GE</w:t>
            </w:r>
            <w:r w:rsidRPr="00F25AC6">
              <w:rPr>
                <w:sz w:val="20"/>
                <w:szCs w:val="20"/>
              </w:rPr>
              <w:t xml:space="preserve"> </w:t>
            </w:r>
            <w:proofErr w:type="spellStart"/>
            <w:r w:rsidRPr="00F25AC6">
              <w:rPr>
                <w:sz w:val="20"/>
                <w:szCs w:val="20"/>
                <w:lang w:val="en-US"/>
              </w:rPr>
              <w:t>Medi</w:t>
            </w:r>
            <w:proofErr w:type="spellEnd"/>
            <w:r w:rsidRPr="00F25AC6">
              <w:rPr>
                <w:sz w:val="20"/>
                <w:szCs w:val="20"/>
              </w:rPr>
              <w:t>с</w:t>
            </w:r>
            <w:r w:rsidRPr="00F25AC6">
              <w:rPr>
                <w:sz w:val="20"/>
                <w:szCs w:val="20"/>
                <w:lang w:val="en-US"/>
              </w:rPr>
              <w:t>al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Sy</w:t>
            </w:r>
            <w:r w:rsidRPr="00F25AC6">
              <w:rPr>
                <w:sz w:val="20"/>
                <w:szCs w:val="20"/>
                <w:lang w:val="en-US"/>
              </w:rPr>
              <w:t>s</w:t>
            </w:r>
            <w:r w:rsidRPr="00F25AC6">
              <w:rPr>
                <w:sz w:val="20"/>
                <w:szCs w:val="20"/>
                <w:lang w:val="en-US"/>
              </w:rPr>
              <w:t>tems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S</w:t>
            </w:r>
            <w:r w:rsidRPr="00F25AC6">
              <w:rPr>
                <w:sz w:val="20"/>
                <w:szCs w:val="20"/>
              </w:rPr>
              <w:t>.</w:t>
            </w:r>
            <w:r w:rsidRPr="00F25AC6">
              <w:rPr>
                <w:sz w:val="20"/>
                <w:szCs w:val="20"/>
                <w:lang w:val="en-US"/>
              </w:rPr>
              <w:t>C</w:t>
            </w:r>
            <w:r w:rsidRPr="00F25AC6">
              <w:rPr>
                <w:sz w:val="20"/>
                <w:szCs w:val="20"/>
              </w:rPr>
              <w:t>.</w:t>
            </w:r>
            <w:r w:rsidRPr="00F25AC6">
              <w:rPr>
                <w:sz w:val="20"/>
                <w:szCs w:val="20"/>
                <w:lang w:val="en-US"/>
              </w:rPr>
              <w:t>S</w:t>
            </w:r>
            <w:r w:rsidRPr="00F25AC6">
              <w:rPr>
                <w:sz w:val="20"/>
                <w:szCs w:val="20"/>
              </w:rPr>
              <w:t xml:space="preserve">.  </w:t>
            </w:r>
            <w:r w:rsidRPr="00F25AC6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7033A3" w:rsidRPr="00F25AC6" w:rsidRDefault="007033A3" w:rsidP="00703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 xml:space="preserve">Видеокарта </w:t>
            </w:r>
            <w:r w:rsidRPr="00F25AC6">
              <w:rPr>
                <w:bCs/>
                <w:sz w:val="20"/>
                <w:szCs w:val="20"/>
              </w:rPr>
              <w:t xml:space="preserve"> на </w:t>
            </w:r>
            <w:r w:rsidRPr="00F25AC6">
              <w:rPr>
                <w:sz w:val="20"/>
                <w:szCs w:val="20"/>
              </w:rPr>
              <w:t xml:space="preserve"> компьютерный томограф </w:t>
            </w:r>
            <w:r w:rsidRPr="00F25AC6">
              <w:rPr>
                <w:sz w:val="20"/>
                <w:szCs w:val="20"/>
                <w:lang w:val="en-US"/>
              </w:rPr>
              <w:t>GE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Optima</w:t>
            </w:r>
            <w:r w:rsidRPr="00F25AC6">
              <w:rPr>
                <w:sz w:val="20"/>
                <w:szCs w:val="20"/>
              </w:rPr>
              <w:t xml:space="preserve"> 540 </w:t>
            </w:r>
            <w:r w:rsidRPr="00F25AC6">
              <w:rPr>
                <w:sz w:val="20"/>
                <w:szCs w:val="20"/>
                <w:lang w:val="en-US"/>
              </w:rPr>
              <w:t>GE</w:t>
            </w:r>
            <w:r w:rsidRPr="00F25AC6">
              <w:rPr>
                <w:sz w:val="20"/>
                <w:szCs w:val="20"/>
              </w:rPr>
              <w:t xml:space="preserve"> </w:t>
            </w:r>
            <w:proofErr w:type="spellStart"/>
            <w:r w:rsidRPr="00F25AC6">
              <w:rPr>
                <w:sz w:val="20"/>
                <w:szCs w:val="20"/>
                <w:lang w:val="en-US"/>
              </w:rPr>
              <w:t>Medi</w:t>
            </w:r>
            <w:proofErr w:type="spellEnd"/>
            <w:r w:rsidRPr="00F25AC6">
              <w:rPr>
                <w:sz w:val="20"/>
                <w:szCs w:val="20"/>
              </w:rPr>
              <w:t>с</w:t>
            </w:r>
            <w:r w:rsidRPr="00F25AC6">
              <w:rPr>
                <w:sz w:val="20"/>
                <w:szCs w:val="20"/>
                <w:lang w:val="en-US"/>
              </w:rPr>
              <w:t>al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Systems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S</w:t>
            </w:r>
            <w:r w:rsidRPr="00F25AC6">
              <w:rPr>
                <w:sz w:val="20"/>
                <w:szCs w:val="20"/>
              </w:rPr>
              <w:t>.</w:t>
            </w:r>
            <w:r w:rsidRPr="00F25AC6">
              <w:rPr>
                <w:sz w:val="20"/>
                <w:szCs w:val="20"/>
                <w:lang w:val="en-US"/>
              </w:rPr>
              <w:t>C</w:t>
            </w:r>
            <w:r w:rsidRPr="00F25AC6">
              <w:rPr>
                <w:sz w:val="20"/>
                <w:szCs w:val="20"/>
              </w:rPr>
              <w:t>.</w:t>
            </w:r>
            <w:r w:rsidRPr="00F25AC6">
              <w:rPr>
                <w:sz w:val="20"/>
                <w:szCs w:val="20"/>
                <w:lang w:val="en-US"/>
              </w:rPr>
              <w:t>S</w:t>
            </w:r>
            <w:r w:rsidRPr="00F25AC6">
              <w:rPr>
                <w:sz w:val="20"/>
                <w:szCs w:val="20"/>
              </w:rPr>
              <w:t xml:space="preserve">.  </w:t>
            </w:r>
            <w:r w:rsidRPr="00F25AC6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7033A3" w:rsidRPr="00F25AC6" w:rsidRDefault="007033A3" w:rsidP="007033A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</w:tcPr>
          <w:p w:rsidR="007033A3" w:rsidRPr="00F25AC6" w:rsidRDefault="007033A3" w:rsidP="007033A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7033A3" w:rsidRPr="00F25AC6" w:rsidRDefault="007033A3" w:rsidP="007033A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>260000</w:t>
            </w:r>
          </w:p>
        </w:tc>
        <w:tc>
          <w:tcPr>
            <w:tcW w:w="1275" w:type="dxa"/>
          </w:tcPr>
          <w:p w:rsidR="007033A3" w:rsidRPr="00F25AC6" w:rsidRDefault="007033A3" w:rsidP="007033A3">
            <w:pPr>
              <w:tabs>
                <w:tab w:val="center" w:pos="679"/>
                <w:tab w:val="right" w:pos="1358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>260000</w:t>
            </w:r>
          </w:p>
        </w:tc>
      </w:tr>
      <w:tr w:rsidR="007033A3" w:rsidRPr="00F25AC6" w:rsidTr="007033A3">
        <w:tc>
          <w:tcPr>
            <w:tcW w:w="675" w:type="dxa"/>
          </w:tcPr>
          <w:p w:rsidR="007033A3" w:rsidRPr="00F25AC6" w:rsidRDefault="007033A3" w:rsidP="007033A3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F25AC6">
              <w:rPr>
                <w:b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2552" w:type="dxa"/>
          </w:tcPr>
          <w:p w:rsidR="007033A3" w:rsidRPr="00F25AC6" w:rsidRDefault="007033A3" w:rsidP="00703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 xml:space="preserve">Жесткий диск 500Gb  на </w:t>
            </w:r>
            <w:r w:rsidRPr="00F25AC6">
              <w:rPr>
                <w:sz w:val="20"/>
                <w:szCs w:val="20"/>
                <w:lang w:val="kk-KZ"/>
              </w:rPr>
              <w:t xml:space="preserve"> компьютерный томограф GE Optima 540 GE Mediсal Systems S.C.S.  </w:t>
            </w:r>
          </w:p>
        </w:tc>
        <w:tc>
          <w:tcPr>
            <w:tcW w:w="2410" w:type="dxa"/>
          </w:tcPr>
          <w:p w:rsidR="007033A3" w:rsidRPr="00F25AC6" w:rsidRDefault="007033A3" w:rsidP="00703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 xml:space="preserve">Жесткий диск 500Gb  на </w:t>
            </w:r>
            <w:r w:rsidRPr="00F25AC6">
              <w:rPr>
                <w:sz w:val="20"/>
                <w:szCs w:val="20"/>
                <w:lang w:val="kk-KZ"/>
              </w:rPr>
              <w:t xml:space="preserve"> компьютерный томограф GE Optima 540 GE Mediсal Systems S.C.S.  </w:t>
            </w:r>
          </w:p>
        </w:tc>
        <w:tc>
          <w:tcPr>
            <w:tcW w:w="992" w:type="dxa"/>
          </w:tcPr>
          <w:p w:rsidR="007033A3" w:rsidRPr="00F25AC6" w:rsidRDefault="007033A3" w:rsidP="007033A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</w:tcPr>
          <w:p w:rsidR="007033A3" w:rsidRPr="00F25AC6" w:rsidRDefault="007033A3" w:rsidP="007033A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25AC6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7033A3" w:rsidRPr="00F25AC6" w:rsidRDefault="007033A3" w:rsidP="007033A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>56000</w:t>
            </w:r>
          </w:p>
        </w:tc>
        <w:tc>
          <w:tcPr>
            <w:tcW w:w="1275" w:type="dxa"/>
          </w:tcPr>
          <w:p w:rsidR="007033A3" w:rsidRPr="00F25AC6" w:rsidRDefault="007033A3" w:rsidP="007033A3">
            <w:pPr>
              <w:tabs>
                <w:tab w:val="center" w:pos="679"/>
                <w:tab w:val="right" w:pos="1358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>112000</w:t>
            </w:r>
          </w:p>
        </w:tc>
      </w:tr>
      <w:tr w:rsidR="007033A3" w:rsidRPr="00F25AC6" w:rsidTr="007033A3">
        <w:tc>
          <w:tcPr>
            <w:tcW w:w="675" w:type="dxa"/>
          </w:tcPr>
          <w:p w:rsidR="007033A3" w:rsidRPr="00F25AC6" w:rsidRDefault="007033A3" w:rsidP="007033A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25AC6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</w:tcPr>
          <w:p w:rsidR="007033A3" w:rsidRPr="00F25AC6" w:rsidRDefault="007033A3" w:rsidP="00703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 xml:space="preserve">Материнская плата </w:t>
            </w:r>
            <w:r w:rsidRPr="00F25AC6">
              <w:rPr>
                <w:bCs/>
                <w:sz w:val="20"/>
                <w:szCs w:val="20"/>
              </w:rPr>
              <w:t xml:space="preserve"> на </w:t>
            </w:r>
            <w:r w:rsidRPr="00F25AC6">
              <w:rPr>
                <w:sz w:val="20"/>
                <w:szCs w:val="20"/>
              </w:rPr>
              <w:t xml:space="preserve"> компьютерный томограф </w:t>
            </w:r>
            <w:r w:rsidRPr="00F25AC6">
              <w:rPr>
                <w:sz w:val="20"/>
                <w:szCs w:val="20"/>
                <w:lang w:val="en-US"/>
              </w:rPr>
              <w:t>GE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Optima</w:t>
            </w:r>
            <w:r w:rsidRPr="00F25AC6">
              <w:rPr>
                <w:sz w:val="20"/>
                <w:szCs w:val="20"/>
              </w:rPr>
              <w:t xml:space="preserve"> 540 </w:t>
            </w:r>
            <w:r w:rsidRPr="00F25AC6">
              <w:rPr>
                <w:sz w:val="20"/>
                <w:szCs w:val="20"/>
                <w:lang w:val="en-US"/>
              </w:rPr>
              <w:t>GE</w:t>
            </w:r>
            <w:r w:rsidRPr="00F25AC6">
              <w:rPr>
                <w:sz w:val="20"/>
                <w:szCs w:val="20"/>
              </w:rPr>
              <w:t xml:space="preserve"> </w:t>
            </w:r>
            <w:proofErr w:type="spellStart"/>
            <w:r w:rsidRPr="00F25AC6">
              <w:rPr>
                <w:sz w:val="20"/>
                <w:szCs w:val="20"/>
                <w:lang w:val="en-US"/>
              </w:rPr>
              <w:t>Medi</w:t>
            </w:r>
            <w:proofErr w:type="spellEnd"/>
            <w:r w:rsidRPr="00F25AC6">
              <w:rPr>
                <w:sz w:val="20"/>
                <w:szCs w:val="20"/>
              </w:rPr>
              <w:t>с</w:t>
            </w:r>
            <w:r w:rsidRPr="00F25AC6">
              <w:rPr>
                <w:sz w:val="20"/>
                <w:szCs w:val="20"/>
                <w:lang w:val="en-US"/>
              </w:rPr>
              <w:t>al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Systems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S</w:t>
            </w:r>
            <w:r w:rsidRPr="00F25AC6">
              <w:rPr>
                <w:sz w:val="20"/>
                <w:szCs w:val="20"/>
              </w:rPr>
              <w:t>.</w:t>
            </w:r>
            <w:r w:rsidRPr="00F25AC6">
              <w:rPr>
                <w:sz w:val="20"/>
                <w:szCs w:val="20"/>
                <w:lang w:val="en-US"/>
              </w:rPr>
              <w:t>C</w:t>
            </w:r>
            <w:r w:rsidRPr="00F25AC6">
              <w:rPr>
                <w:sz w:val="20"/>
                <w:szCs w:val="20"/>
              </w:rPr>
              <w:t>.</w:t>
            </w:r>
            <w:r w:rsidRPr="00F25AC6">
              <w:rPr>
                <w:sz w:val="20"/>
                <w:szCs w:val="20"/>
                <w:lang w:val="en-US"/>
              </w:rPr>
              <w:t>S</w:t>
            </w:r>
            <w:r w:rsidRPr="00F25AC6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410" w:type="dxa"/>
          </w:tcPr>
          <w:p w:rsidR="007033A3" w:rsidRPr="00F25AC6" w:rsidRDefault="007033A3" w:rsidP="00703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 xml:space="preserve">Материнская плата </w:t>
            </w:r>
            <w:r w:rsidRPr="00F25AC6">
              <w:rPr>
                <w:bCs/>
                <w:sz w:val="20"/>
                <w:szCs w:val="20"/>
              </w:rPr>
              <w:t xml:space="preserve"> на </w:t>
            </w:r>
            <w:r w:rsidRPr="00F25AC6">
              <w:rPr>
                <w:sz w:val="20"/>
                <w:szCs w:val="20"/>
              </w:rPr>
              <w:t xml:space="preserve"> компьютерный томограф </w:t>
            </w:r>
            <w:r w:rsidRPr="00F25AC6">
              <w:rPr>
                <w:sz w:val="20"/>
                <w:szCs w:val="20"/>
                <w:lang w:val="en-US"/>
              </w:rPr>
              <w:t>GE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Optima</w:t>
            </w:r>
            <w:r w:rsidRPr="00F25AC6">
              <w:rPr>
                <w:sz w:val="20"/>
                <w:szCs w:val="20"/>
              </w:rPr>
              <w:t xml:space="preserve"> 540 </w:t>
            </w:r>
            <w:r w:rsidRPr="00F25AC6">
              <w:rPr>
                <w:sz w:val="20"/>
                <w:szCs w:val="20"/>
                <w:lang w:val="en-US"/>
              </w:rPr>
              <w:t>GE</w:t>
            </w:r>
            <w:r w:rsidRPr="00F25AC6">
              <w:rPr>
                <w:sz w:val="20"/>
                <w:szCs w:val="20"/>
              </w:rPr>
              <w:t xml:space="preserve"> </w:t>
            </w:r>
            <w:proofErr w:type="spellStart"/>
            <w:r w:rsidRPr="00F25AC6">
              <w:rPr>
                <w:sz w:val="20"/>
                <w:szCs w:val="20"/>
                <w:lang w:val="en-US"/>
              </w:rPr>
              <w:t>Medi</w:t>
            </w:r>
            <w:proofErr w:type="spellEnd"/>
            <w:r w:rsidRPr="00F25AC6">
              <w:rPr>
                <w:sz w:val="20"/>
                <w:szCs w:val="20"/>
              </w:rPr>
              <w:t>с</w:t>
            </w:r>
            <w:r w:rsidRPr="00F25AC6">
              <w:rPr>
                <w:sz w:val="20"/>
                <w:szCs w:val="20"/>
                <w:lang w:val="en-US"/>
              </w:rPr>
              <w:t>al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Systems</w:t>
            </w:r>
            <w:r w:rsidRPr="00F25AC6">
              <w:rPr>
                <w:sz w:val="20"/>
                <w:szCs w:val="20"/>
              </w:rPr>
              <w:t xml:space="preserve"> </w:t>
            </w:r>
            <w:r w:rsidRPr="00F25AC6">
              <w:rPr>
                <w:sz w:val="20"/>
                <w:szCs w:val="20"/>
                <w:lang w:val="en-US"/>
              </w:rPr>
              <w:t>S</w:t>
            </w:r>
            <w:r w:rsidRPr="00F25AC6">
              <w:rPr>
                <w:sz w:val="20"/>
                <w:szCs w:val="20"/>
              </w:rPr>
              <w:t>.</w:t>
            </w:r>
            <w:r w:rsidRPr="00F25AC6">
              <w:rPr>
                <w:sz w:val="20"/>
                <w:szCs w:val="20"/>
                <w:lang w:val="en-US"/>
              </w:rPr>
              <w:t>C</w:t>
            </w:r>
            <w:r w:rsidRPr="00F25AC6">
              <w:rPr>
                <w:sz w:val="20"/>
                <w:szCs w:val="20"/>
              </w:rPr>
              <w:t>.</w:t>
            </w:r>
            <w:r w:rsidRPr="00F25AC6">
              <w:rPr>
                <w:sz w:val="20"/>
                <w:szCs w:val="20"/>
                <w:lang w:val="en-US"/>
              </w:rPr>
              <w:t>S</w:t>
            </w:r>
            <w:r w:rsidRPr="00F25AC6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92" w:type="dxa"/>
          </w:tcPr>
          <w:p w:rsidR="007033A3" w:rsidRPr="00F25AC6" w:rsidRDefault="007033A3" w:rsidP="007033A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</w:tcPr>
          <w:p w:rsidR="007033A3" w:rsidRPr="00F25AC6" w:rsidRDefault="007033A3" w:rsidP="007033A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7033A3" w:rsidRPr="00F25AC6" w:rsidRDefault="007033A3" w:rsidP="007033A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>180000</w:t>
            </w:r>
          </w:p>
        </w:tc>
        <w:tc>
          <w:tcPr>
            <w:tcW w:w="1275" w:type="dxa"/>
          </w:tcPr>
          <w:p w:rsidR="007033A3" w:rsidRPr="00F25AC6" w:rsidRDefault="007033A3" w:rsidP="007033A3">
            <w:pPr>
              <w:tabs>
                <w:tab w:val="center" w:pos="679"/>
                <w:tab w:val="right" w:pos="1358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25AC6">
              <w:rPr>
                <w:bCs/>
                <w:sz w:val="20"/>
                <w:szCs w:val="20"/>
                <w:lang w:val="kk-KZ"/>
              </w:rPr>
              <w:t>180000</w:t>
            </w:r>
          </w:p>
        </w:tc>
      </w:tr>
      <w:tr w:rsidR="007033A3" w:rsidRPr="00F25AC6" w:rsidTr="007033A3">
        <w:tc>
          <w:tcPr>
            <w:tcW w:w="675" w:type="dxa"/>
          </w:tcPr>
          <w:p w:rsidR="007033A3" w:rsidRPr="00F25AC6" w:rsidRDefault="007033A3" w:rsidP="007033A3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:rsidR="007033A3" w:rsidRPr="00F25AC6" w:rsidRDefault="007033A3" w:rsidP="00703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033A3" w:rsidRPr="00F25AC6" w:rsidRDefault="007033A3" w:rsidP="007033A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033A3" w:rsidRPr="00F25AC6" w:rsidRDefault="007033A3" w:rsidP="007033A3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033A3" w:rsidRPr="00F25AC6" w:rsidRDefault="007033A3" w:rsidP="007033A3">
            <w:pPr>
              <w:tabs>
                <w:tab w:val="center" w:pos="679"/>
                <w:tab w:val="right" w:pos="1358"/>
              </w:tabs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033A3" w:rsidRPr="00F25AC6" w:rsidRDefault="007033A3" w:rsidP="007033A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033A3" w:rsidRPr="00F25AC6" w:rsidRDefault="007033A3" w:rsidP="007033A3">
            <w:pPr>
              <w:tabs>
                <w:tab w:val="center" w:pos="679"/>
                <w:tab w:val="right" w:pos="1358"/>
              </w:tabs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776102" w:rsidRPr="00F25AC6" w:rsidRDefault="00776102" w:rsidP="001354C4">
      <w:pPr>
        <w:pStyle w:val="a6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  <w:lang w:val="kk-KZ"/>
        </w:rPr>
      </w:pPr>
    </w:p>
    <w:p w:rsidR="001B5130" w:rsidRPr="00F25AC6" w:rsidRDefault="001B5130" w:rsidP="001B5130">
      <w:pPr>
        <w:ind w:left="284"/>
        <w:jc w:val="both"/>
        <w:rPr>
          <w:b/>
          <w:sz w:val="20"/>
          <w:szCs w:val="20"/>
          <w:lang w:val="kk-KZ"/>
        </w:rPr>
      </w:pPr>
      <w:r w:rsidRPr="00F25AC6">
        <w:rPr>
          <w:color w:val="000000"/>
          <w:sz w:val="20"/>
          <w:szCs w:val="20"/>
        </w:rPr>
        <w:t xml:space="preserve">       Заказчик и местонахождение: Государственное коммунальное предприятие «</w:t>
      </w:r>
      <w:r w:rsidRPr="00F25AC6">
        <w:rPr>
          <w:color w:val="000000"/>
          <w:sz w:val="20"/>
          <w:szCs w:val="20"/>
          <w:lang w:val="kk-KZ"/>
        </w:rPr>
        <w:t xml:space="preserve">Шалкарская </w:t>
      </w:r>
      <w:r w:rsidRPr="00F25AC6">
        <w:rPr>
          <w:color w:val="000000"/>
          <w:sz w:val="20"/>
          <w:szCs w:val="20"/>
        </w:rPr>
        <w:t xml:space="preserve">районная больница» на праве хозяйственного ведения Управления здравоохранения Актюбинской области, адрес: Республика Казахстан, Актюбинская  область, </w:t>
      </w:r>
      <w:r w:rsidRPr="00F25AC6">
        <w:rPr>
          <w:color w:val="000000"/>
          <w:sz w:val="20"/>
          <w:szCs w:val="20"/>
          <w:lang w:val="kk-KZ"/>
        </w:rPr>
        <w:t xml:space="preserve">Шалкарский  </w:t>
      </w:r>
      <w:r w:rsidRPr="00F25AC6">
        <w:rPr>
          <w:color w:val="000000"/>
          <w:sz w:val="20"/>
          <w:szCs w:val="20"/>
        </w:rPr>
        <w:t xml:space="preserve"> район, город </w:t>
      </w:r>
      <w:r w:rsidRPr="00F25AC6">
        <w:rPr>
          <w:color w:val="000000"/>
          <w:sz w:val="20"/>
          <w:szCs w:val="20"/>
          <w:lang w:val="kk-KZ"/>
        </w:rPr>
        <w:t xml:space="preserve"> Шалкар    улица  О.  Сейтов   дом  33,</w:t>
      </w:r>
    </w:p>
    <w:p w:rsidR="001B5130" w:rsidRPr="00F25AC6" w:rsidRDefault="001B5130" w:rsidP="001B5130">
      <w:pPr>
        <w:shd w:val="clear" w:color="auto" w:fill="FFFFFF"/>
        <w:ind w:left="284"/>
        <w:rPr>
          <w:color w:val="000000"/>
          <w:sz w:val="20"/>
          <w:szCs w:val="20"/>
          <w:lang w:val="kk-KZ"/>
        </w:rPr>
      </w:pPr>
    </w:p>
    <w:p w:rsidR="001B5130" w:rsidRPr="00F25AC6" w:rsidRDefault="001B5130" w:rsidP="001B5130">
      <w:pPr>
        <w:shd w:val="clear" w:color="auto" w:fill="FFFFFF"/>
        <w:ind w:left="284"/>
        <w:rPr>
          <w:color w:val="000000"/>
          <w:sz w:val="20"/>
          <w:szCs w:val="20"/>
        </w:rPr>
      </w:pPr>
      <w:r w:rsidRPr="00F25AC6">
        <w:rPr>
          <w:color w:val="000000"/>
          <w:sz w:val="20"/>
          <w:szCs w:val="20"/>
        </w:rPr>
        <w:t>Сумма, выделенная для закупа, составляет   4800 000,00 (четыре миллиона восемьсот тысяч</w:t>
      </w:r>
      <w:proofErr w:type="gramStart"/>
      <w:r w:rsidRPr="00F25AC6">
        <w:rPr>
          <w:color w:val="000000"/>
          <w:sz w:val="20"/>
          <w:szCs w:val="20"/>
        </w:rPr>
        <w:t xml:space="preserve"> )</w:t>
      </w:r>
      <w:proofErr w:type="gramEnd"/>
      <w:r w:rsidRPr="00F25AC6">
        <w:rPr>
          <w:color w:val="000000"/>
          <w:sz w:val="20"/>
          <w:szCs w:val="20"/>
        </w:rPr>
        <w:t xml:space="preserve"> тенге.</w:t>
      </w:r>
    </w:p>
    <w:p w:rsidR="001B5130" w:rsidRPr="00F25AC6" w:rsidRDefault="001B5130" w:rsidP="001B5130">
      <w:pPr>
        <w:spacing w:before="100" w:beforeAutospacing="1" w:after="100" w:afterAutospacing="1"/>
        <w:ind w:left="284"/>
        <w:rPr>
          <w:sz w:val="20"/>
          <w:szCs w:val="20"/>
        </w:rPr>
      </w:pPr>
      <w:r w:rsidRPr="00F25AC6">
        <w:rPr>
          <w:sz w:val="20"/>
          <w:szCs w:val="20"/>
        </w:rPr>
        <w:t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</w:t>
      </w:r>
    </w:p>
    <w:p w:rsidR="001B5130" w:rsidRPr="00F25AC6" w:rsidRDefault="001B5130" w:rsidP="001B5130">
      <w:pPr>
        <w:spacing w:before="100" w:beforeAutospacing="1" w:after="100" w:afterAutospacing="1"/>
        <w:ind w:firstLine="708"/>
        <w:rPr>
          <w:sz w:val="20"/>
          <w:szCs w:val="20"/>
        </w:rPr>
      </w:pPr>
      <w:r w:rsidRPr="00F25AC6">
        <w:rPr>
          <w:sz w:val="20"/>
          <w:szCs w:val="20"/>
        </w:rPr>
        <w:t>По форме, указанной в приложении 8  к</w:t>
      </w:r>
      <w:r w:rsidRPr="00F25AC6">
        <w:rPr>
          <w:b/>
          <w:sz w:val="20"/>
          <w:szCs w:val="20"/>
        </w:rPr>
        <w:t xml:space="preserve"> </w:t>
      </w:r>
      <w:r w:rsidRPr="00F25AC6">
        <w:rPr>
          <w:rStyle w:val="s1"/>
          <w:sz w:val="20"/>
          <w:szCs w:val="20"/>
        </w:rPr>
        <w:t>Приказу Министра здравоохранения Республики Казахстан от 12 ноября 2021 года № Қ</w:t>
      </w:r>
      <w:proofErr w:type="gramStart"/>
      <w:r w:rsidRPr="00F25AC6">
        <w:rPr>
          <w:rStyle w:val="s1"/>
          <w:sz w:val="20"/>
          <w:szCs w:val="20"/>
        </w:rPr>
        <w:t>Р</w:t>
      </w:r>
      <w:proofErr w:type="gramEnd"/>
      <w:r w:rsidRPr="00F25AC6">
        <w:rPr>
          <w:rStyle w:val="s1"/>
          <w:sz w:val="20"/>
          <w:szCs w:val="20"/>
        </w:rPr>
        <w:t xml:space="preserve"> ДСМ-113</w:t>
      </w:r>
      <w:r w:rsidRPr="00F25AC6">
        <w:rPr>
          <w:sz w:val="20"/>
          <w:szCs w:val="20"/>
        </w:rPr>
        <w:t>, ценовые предложения на каждое наименование   медицинского изделия.</w:t>
      </w:r>
    </w:p>
    <w:p w:rsidR="001B5130" w:rsidRPr="00F25AC6" w:rsidRDefault="001B5130" w:rsidP="001B5130">
      <w:pPr>
        <w:spacing w:after="100" w:afterAutospacing="1"/>
        <w:ind w:firstLine="708"/>
        <w:rPr>
          <w:color w:val="000000"/>
          <w:spacing w:val="1"/>
          <w:sz w:val="20"/>
          <w:szCs w:val="20"/>
          <w:shd w:val="clear" w:color="auto" w:fill="FFFFFF"/>
        </w:rPr>
      </w:pPr>
      <w:r w:rsidRPr="00F25AC6">
        <w:rPr>
          <w:color w:val="000000"/>
          <w:spacing w:val="1"/>
          <w:sz w:val="20"/>
          <w:szCs w:val="20"/>
          <w:shd w:val="clear" w:color="auto" w:fill="FFFFFF"/>
        </w:rPr>
        <w:lastRenderedPageBreak/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</w:t>
      </w:r>
    </w:p>
    <w:p w:rsidR="001B5130" w:rsidRPr="00F25AC6" w:rsidRDefault="001B5130" w:rsidP="001B51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Style w:val="s1mrcssattr"/>
          <w:color w:val="000000"/>
          <w:sz w:val="20"/>
          <w:szCs w:val="20"/>
        </w:rPr>
      </w:pPr>
      <w:r w:rsidRPr="00F25AC6">
        <w:rPr>
          <w:color w:val="000000"/>
          <w:sz w:val="20"/>
          <w:szCs w:val="20"/>
        </w:rPr>
        <w:t xml:space="preserve">ценовое предложение по форме </w:t>
      </w:r>
      <w:r w:rsidRPr="00F25AC6">
        <w:rPr>
          <w:sz w:val="20"/>
          <w:szCs w:val="20"/>
        </w:rPr>
        <w:t xml:space="preserve"> указанной  в приложении 8  </w:t>
      </w:r>
      <w:r w:rsidRPr="00F25AC6">
        <w:rPr>
          <w:b/>
          <w:bCs/>
          <w:sz w:val="20"/>
          <w:szCs w:val="20"/>
        </w:rPr>
        <w:t>к</w:t>
      </w:r>
      <w:r w:rsidRPr="00F25AC6">
        <w:rPr>
          <w:b/>
          <w:bCs/>
          <w:color w:val="000000"/>
          <w:sz w:val="20"/>
          <w:szCs w:val="20"/>
        </w:rPr>
        <w:t xml:space="preserve"> </w:t>
      </w:r>
      <w:r w:rsidRPr="00F25AC6">
        <w:rPr>
          <w:rStyle w:val="s1mrcssattr"/>
          <w:color w:val="000000"/>
          <w:sz w:val="20"/>
          <w:szCs w:val="20"/>
        </w:rPr>
        <w:t>Приказу Министра  здравоохранения Республики Казахстан от 12 ноября 2021 года № Қ</w:t>
      </w:r>
      <w:proofErr w:type="gramStart"/>
      <w:r w:rsidRPr="00F25AC6">
        <w:rPr>
          <w:rStyle w:val="s1mrcssattr"/>
          <w:color w:val="000000"/>
          <w:sz w:val="20"/>
          <w:szCs w:val="20"/>
        </w:rPr>
        <w:t>Р</w:t>
      </w:r>
      <w:proofErr w:type="gramEnd"/>
      <w:r w:rsidRPr="00F25AC6">
        <w:rPr>
          <w:rStyle w:val="s1mrcssattr"/>
          <w:color w:val="000000"/>
          <w:sz w:val="20"/>
          <w:szCs w:val="20"/>
        </w:rPr>
        <w:t xml:space="preserve"> ДСМ-113</w:t>
      </w:r>
    </w:p>
    <w:p w:rsidR="001B5130" w:rsidRPr="00F25AC6" w:rsidRDefault="001B5130" w:rsidP="001B513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bookmarkStart w:id="0" w:name="z83"/>
      <w:bookmarkEnd w:id="0"/>
      <w:r w:rsidRPr="00F25AC6">
        <w:rPr>
          <w:color w:val="000000"/>
          <w:sz w:val="20"/>
          <w:szCs w:val="20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</w:t>
      </w:r>
    </w:p>
    <w:p w:rsidR="001B5130" w:rsidRPr="00F25AC6" w:rsidRDefault="001B5130" w:rsidP="001B5130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F25AC6">
        <w:rPr>
          <w:color w:val="000000"/>
          <w:sz w:val="20"/>
          <w:szCs w:val="20"/>
        </w:rPr>
        <w:t> документы, подтверждающие соответствие предлагаемых  лекарственных  средств и  медицинских  изделий   требованиям, установленным </w:t>
      </w:r>
      <w:hyperlink r:id="rId8" w:anchor="z140" w:tgtFrame="_blank" w:history="1">
        <w:r w:rsidRPr="00F25AC6">
          <w:rPr>
            <w:rStyle w:val="a9"/>
            <w:color w:val="000000"/>
            <w:sz w:val="20"/>
            <w:szCs w:val="20"/>
          </w:rPr>
          <w:t>главой 4</w:t>
        </w:r>
      </w:hyperlink>
      <w:r w:rsidRPr="00F25AC6">
        <w:rPr>
          <w:color w:val="000000"/>
          <w:sz w:val="20"/>
          <w:szCs w:val="20"/>
        </w:rPr>
        <w:t> настоящих Правил.</w:t>
      </w:r>
    </w:p>
    <w:p w:rsidR="002429E5" w:rsidRPr="00F25AC6" w:rsidRDefault="007E0693" w:rsidP="001B5130">
      <w:pPr>
        <w:jc w:val="both"/>
        <w:rPr>
          <w:b/>
          <w:color w:val="2D4359"/>
          <w:sz w:val="20"/>
          <w:szCs w:val="20"/>
        </w:rPr>
      </w:pPr>
      <w:r w:rsidRPr="00F25AC6">
        <w:rPr>
          <w:color w:val="000000"/>
          <w:sz w:val="20"/>
          <w:szCs w:val="20"/>
        </w:rPr>
        <w:t xml:space="preserve"> </w:t>
      </w:r>
      <w:r w:rsidR="00F21AE8" w:rsidRPr="00F25AC6">
        <w:rPr>
          <w:color w:val="000000"/>
          <w:sz w:val="20"/>
          <w:szCs w:val="20"/>
          <w:lang w:val="kk-KZ"/>
        </w:rPr>
        <w:t xml:space="preserve">  </w:t>
      </w:r>
      <w:r w:rsidR="00F47977" w:rsidRPr="00F25AC6">
        <w:rPr>
          <w:color w:val="000000"/>
          <w:sz w:val="20"/>
          <w:szCs w:val="20"/>
          <w:lang w:val="kk-KZ"/>
        </w:rPr>
        <w:t xml:space="preserve"> </w:t>
      </w:r>
      <w:r w:rsidR="00BF56D1" w:rsidRPr="00F25AC6">
        <w:rPr>
          <w:color w:val="000000"/>
          <w:sz w:val="20"/>
          <w:szCs w:val="20"/>
          <w:lang w:val="kk-KZ"/>
        </w:rPr>
        <w:t xml:space="preserve">  </w:t>
      </w:r>
      <w:r w:rsidR="00F47977" w:rsidRPr="00F25AC6">
        <w:rPr>
          <w:color w:val="000000"/>
          <w:sz w:val="20"/>
          <w:szCs w:val="20"/>
          <w:lang w:val="kk-KZ"/>
        </w:rPr>
        <w:t xml:space="preserve"> </w:t>
      </w:r>
      <w:r w:rsidR="002574D9" w:rsidRPr="00F25AC6">
        <w:rPr>
          <w:color w:val="000000"/>
          <w:sz w:val="20"/>
          <w:szCs w:val="20"/>
          <w:lang w:val="kk-KZ"/>
        </w:rPr>
        <w:t xml:space="preserve"> </w:t>
      </w:r>
      <w:r w:rsidR="00F21AE8" w:rsidRPr="00F25AC6">
        <w:rPr>
          <w:color w:val="000000"/>
          <w:sz w:val="20"/>
          <w:szCs w:val="20"/>
          <w:lang w:val="kk-KZ"/>
        </w:rPr>
        <w:t xml:space="preserve"> </w:t>
      </w:r>
      <w:r w:rsidR="002429E5" w:rsidRPr="00F25AC6">
        <w:rPr>
          <w:b/>
          <w:color w:val="2D4359"/>
          <w:sz w:val="20"/>
          <w:szCs w:val="20"/>
        </w:rPr>
        <w:t xml:space="preserve"> </w:t>
      </w:r>
    </w:p>
    <w:p w:rsidR="002235AD" w:rsidRPr="00F25AC6" w:rsidRDefault="00985035" w:rsidP="00144CED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F25AC6">
        <w:rPr>
          <w:b/>
          <w:color w:val="2D4359"/>
          <w:sz w:val="20"/>
          <w:szCs w:val="20"/>
        </w:rPr>
        <w:t xml:space="preserve">       </w:t>
      </w:r>
      <w:r w:rsidR="002235AD" w:rsidRPr="00F25AC6">
        <w:rPr>
          <w:b/>
          <w:color w:val="000000"/>
          <w:sz w:val="20"/>
          <w:szCs w:val="20"/>
        </w:rPr>
        <w:t xml:space="preserve"> </w:t>
      </w:r>
      <w:r w:rsidR="002429E5" w:rsidRPr="00F25AC6">
        <w:rPr>
          <w:b/>
          <w:color w:val="000000"/>
          <w:sz w:val="20"/>
          <w:szCs w:val="20"/>
        </w:rPr>
        <w:t xml:space="preserve"> Место и окончательный срок предоставления ценовых предложений: </w:t>
      </w:r>
      <w:r w:rsidR="002429E5" w:rsidRPr="00F25AC6">
        <w:rPr>
          <w:color w:val="000000"/>
          <w:sz w:val="20"/>
          <w:szCs w:val="20"/>
        </w:rPr>
        <w:t>    ГКП «</w:t>
      </w:r>
      <w:r w:rsidR="002429E5" w:rsidRPr="00F25AC6">
        <w:rPr>
          <w:color w:val="000000"/>
          <w:sz w:val="20"/>
          <w:szCs w:val="20"/>
          <w:lang w:val="kk-KZ"/>
        </w:rPr>
        <w:t xml:space="preserve">Шалкарская  </w:t>
      </w:r>
      <w:r w:rsidR="002429E5" w:rsidRPr="00F25AC6">
        <w:rPr>
          <w:color w:val="000000"/>
          <w:sz w:val="20"/>
          <w:szCs w:val="20"/>
        </w:rPr>
        <w:t>РБ» на ПХВ, А</w:t>
      </w:r>
      <w:r w:rsidR="002235AD" w:rsidRPr="00F25AC6">
        <w:rPr>
          <w:color w:val="000000"/>
          <w:sz w:val="20"/>
          <w:szCs w:val="20"/>
        </w:rPr>
        <w:t>к</w:t>
      </w:r>
      <w:r w:rsidR="002429E5" w:rsidRPr="00F25AC6">
        <w:rPr>
          <w:color w:val="000000"/>
          <w:sz w:val="20"/>
          <w:szCs w:val="20"/>
        </w:rPr>
        <w:t>тюбинская область, город</w:t>
      </w:r>
      <w:r w:rsidR="002429E5" w:rsidRPr="00F25AC6">
        <w:rPr>
          <w:color w:val="000000"/>
          <w:sz w:val="20"/>
          <w:szCs w:val="20"/>
          <w:lang w:val="kk-KZ"/>
        </w:rPr>
        <w:t xml:space="preserve"> Шалкар</w:t>
      </w:r>
      <w:proofErr w:type="gramStart"/>
      <w:r w:rsidR="002429E5" w:rsidRPr="00F25AC6">
        <w:rPr>
          <w:color w:val="000000"/>
          <w:sz w:val="20"/>
          <w:szCs w:val="20"/>
          <w:lang w:val="kk-KZ"/>
        </w:rPr>
        <w:t xml:space="preserve"> </w:t>
      </w:r>
      <w:r w:rsidR="002429E5" w:rsidRPr="00F25AC6">
        <w:rPr>
          <w:color w:val="000000"/>
          <w:sz w:val="20"/>
          <w:szCs w:val="20"/>
        </w:rPr>
        <w:t>,</w:t>
      </w:r>
      <w:proofErr w:type="gramEnd"/>
      <w:r w:rsidR="002429E5" w:rsidRPr="00F25AC6">
        <w:rPr>
          <w:color w:val="000000"/>
          <w:sz w:val="20"/>
          <w:szCs w:val="20"/>
        </w:rPr>
        <w:t xml:space="preserve"> улица </w:t>
      </w:r>
      <w:r w:rsidR="002429E5" w:rsidRPr="00F25AC6">
        <w:rPr>
          <w:color w:val="000000"/>
          <w:sz w:val="20"/>
          <w:szCs w:val="20"/>
          <w:lang w:val="kk-KZ"/>
        </w:rPr>
        <w:t xml:space="preserve"> М. Сыдыкулы -1</w:t>
      </w:r>
      <w:r w:rsidR="002429E5" w:rsidRPr="00F25AC6">
        <w:rPr>
          <w:color w:val="000000"/>
          <w:sz w:val="20"/>
          <w:szCs w:val="20"/>
        </w:rPr>
        <w:t>, кабинет бухгалтерии.  (режим работы с 09 часов 0</w:t>
      </w:r>
      <w:r w:rsidR="002235AD" w:rsidRPr="00F25AC6">
        <w:rPr>
          <w:color w:val="000000"/>
          <w:sz w:val="20"/>
          <w:szCs w:val="20"/>
        </w:rPr>
        <w:t>0 ми</w:t>
      </w:r>
      <w:r w:rsidR="00204DAC" w:rsidRPr="00F25AC6">
        <w:rPr>
          <w:color w:val="000000"/>
          <w:sz w:val="20"/>
          <w:szCs w:val="20"/>
        </w:rPr>
        <w:t>нут до 18</w:t>
      </w:r>
      <w:r w:rsidR="002429E5" w:rsidRPr="00F25AC6">
        <w:rPr>
          <w:color w:val="000000"/>
          <w:sz w:val="20"/>
          <w:szCs w:val="20"/>
        </w:rPr>
        <w:t xml:space="preserve"> часов 00 мин; обеденный перерыв с 13 часов 00 минут до 14 часов 00 мин)</w:t>
      </w:r>
      <w:r w:rsidR="002235AD" w:rsidRPr="00F25AC6">
        <w:rPr>
          <w:color w:val="000000"/>
          <w:sz w:val="20"/>
          <w:szCs w:val="20"/>
          <w:lang w:val="kk-KZ"/>
        </w:rPr>
        <w:t>.</w:t>
      </w:r>
    </w:p>
    <w:p w:rsidR="002429E5" w:rsidRPr="00F25AC6" w:rsidRDefault="00A0252D" w:rsidP="002429E5">
      <w:pPr>
        <w:shd w:val="clear" w:color="auto" w:fill="FFFFFF"/>
        <w:jc w:val="both"/>
        <w:rPr>
          <w:b/>
          <w:color w:val="000000"/>
          <w:sz w:val="20"/>
          <w:szCs w:val="20"/>
        </w:rPr>
      </w:pPr>
      <w:r w:rsidRPr="00F25AC6">
        <w:rPr>
          <w:color w:val="000000"/>
          <w:sz w:val="20"/>
          <w:szCs w:val="20"/>
          <w:lang w:val="kk-KZ"/>
        </w:rPr>
        <w:t xml:space="preserve">          </w:t>
      </w:r>
      <w:r w:rsidR="002429E5" w:rsidRPr="00F25AC6">
        <w:rPr>
          <w:color w:val="000000"/>
          <w:sz w:val="20"/>
          <w:szCs w:val="20"/>
          <w:lang w:val="kk-KZ"/>
        </w:rPr>
        <w:t xml:space="preserve"> </w:t>
      </w:r>
      <w:r w:rsidR="002235AD" w:rsidRPr="00F25AC6">
        <w:rPr>
          <w:color w:val="000000"/>
          <w:sz w:val="20"/>
          <w:szCs w:val="20"/>
          <w:lang w:val="kk-KZ"/>
        </w:rPr>
        <w:t>С</w:t>
      </w:r>
      <w:r w:rsidR="002429E5" w:rsidRPr="00F25AC6">
        <w:rPr>
          <w:color w:val="000000"/>
          <w:sz w:val="20"/>
          <w:szCs w:val="20"/>
          <w:lang w:val="kk-KZ"/>
        </w:rPr>
        <w:t xml:space="preserve">дать документы </w:t>
      </w:r>
      <w:r w:rsidR="001060B7" w:rsidRPr="00F25AC6">
        <w:rPr>
          <w:color w:val="000000"/>
          <w:sz w:val="20"/>
          <w:szCs w:val="20"/>
          <w:lang w:val="kk-KZ"/>
        </w:rPr>
        <w:t xml:space="preserve"> </w:t>
      </w:r>
      <w:r w:rsidR="002429E5" w:rsidRPr="00F25AC6">
        <w:rPr>
          <w:b/>
          <w:color w:val="000000"/>
          <w:sz w:val="20"/>
          <w:szCs w:val="20"/>
          <w:lang w:val="kk-KZ"/>
        </w:rPr>
        <w:t>до</w:t>
      </w:r>
      <w:r w:rsidR="0084204A" w:rsidRPr="00F25AC6">
        <w:rPr>
          <w:b/>
          <w:color w:val="000000"/>
          <w:sz w:val="20"/>
          <w:szCs w:val="20"/>
          <w:lang w:val="kk-KZ"/>
        </w:rPr>
        <w:t xml:space="preserve">  </w:t>
      </w:r>
      <w:r w:rsidR="007033A3" w:rsidRPr="00F25AC6">
        <w:rPr>
          <w:b/>
          <w:color w:val="000000"/>
          <w:sz w:val="20"/>
          <w:szCs w:val="20"/>
          <w:lang w:val="kk-KZ"/>
        </w:rPr>
        <w:t>15</w:t>
      </w:r>
      <w:r w:rsidR="002429E5" w:rsidRPr="00F25AC6">
        <w:rPr>
          <w:b/>
          <w:color w:val="000000"/>
          <w:sz w:val="20"/>
          <w:szCs w:val="20"/>
          <w:lang w:val="kk-KZ"/>
        </w:rPr>
        <w:t xml:space="preserve"> </w:t>
      </w:r>
      <w:r w:rsidR="00A9359D" w:rsidRPr="00F25AC6">
        <w:rPr>
          <w:b/>
          <w:color w:val="000000"/>
          <w:sz w:val="20"/>
          <w:szCs w:val="20"/>
        </w:rPr>
        <w:t>.</w:t>
      </w:r>
      <w:r w:rsidR="009A161F" w:rsidRPr="00F25AC6">
        <w:rPr>
          <w:b/>
          <w:color w:val="000000"/>
          <w:sz w:val="20"/>
          <w:szCs w:val="20"/>
        </w:rPr>
        <w:t>1</w:t>
      </w:r>
      <w:r w:rsidR="007033A3" w:rsidRPr="00F25AC6">
        <w:rPr>
          <w:b/>
          <w:color w:val="000000"/>
          <w:sz w:val="20"/>
          <w:szCs w:val="20"/>
        </w:rPr>
        <w:t>2</w:t>
      </w:r>
      <w:r w:rsidR="002429E5" w:rsidRPr="00F25AC6">
        <w:rPr>
          <w:b/>
          <w:color w:val="000000"/>
          <w:sz w:val="20"/>
          <w:szCs w:val="20"/>
        </w:rPr>
        <w:t>. 202</w:t>
      </w:r>
      <w:r w:rsidR="008136FB" w:rsidRPr="00F25AC6">
        <w:rPr>
          <w:b/>
          <w:color w:val="000000"/>
          <w:sz w:val="20"/>
          <w:szCs w:val="20"/>
        </w:rPr>
        <w:t xml:space="preserve">2 </w:t>
      </w:r>
      <w:r w:rsidR="002429E5" w:rsidRPr="00F25AC6">
        <w:rPr>
          <w:b/>
          <w:color w:val="000000"/>
          <w:sz w:val="20"/>
          <w:szCs w:val="20"/>
        </w:rPr>
        <w:t xml:space="preserve"> г. </w:t>
      </w:r>
      <w:r w:rsidR="00AC5811" w:rsidRPr="00F25AC6">
        <w:rPr>
          <w:b/>
          <w:color w:val="000000"/>
          <w:sz w:val="20"/>
          <w:szCs w:val="20"/>
        </w:rPr>
        <w:t>1</w:t>
      </w:r>
      <w:r w:rsidR="007033A3" w:rsidRPr="00F25AC6">
        <w:rPr>
          <w:b/>
          <w:color w:val="000000"/>
          <w:sz w:val="20"/>
          <w:szCs w:val="20"/>
        </w:rPr>
        <w:t>7</w:t>
      </w:r>
      <w:r w:rsidR="002429E5" w:rsidRPr="00F25AC6">
        <w:rPr>
          <w:b/>
          <w:color w:val="000000"/>
          <w:sz w:val="20"/>
          <w:szCs w:val="20"/>
        </w:rPr>
        <w:t xml:space="preserve"> часов </w:t>
      </w:r>
      <w:r w:rsidR="002429E5" w:rsidRPr="00F25AC6">
        <w:rPr>
          <w:b/>
          <w:color w:val="000000"/>
          <w:sz w:val="20"/>
          <w:szCs w:val="20"/>
          <w:lang w:val="kk-KZ"/>
        </w:rPr>
        <w:t>00</w:t>
      </w:r>
      <w:r w:rsidR="002429E5" w:rsidRPr="00F25AC6">
        <w:rPr>
          <w:b/>
          <w:color w:val="000000"/>
          <w:sz w:val="20"/>
          <w:szCs w:val="20"/>
        </w:rPr>
        <w:t xml:space="preserve"> минут</w:t>
      </w:r>
      <w:proofErr w:type="gramStart"/>
      <w:r w:rsidR="002429E5" w:rsidRPr="00F25AC6">
        <w:rPr>
          <w:b/>
          <w:color w:val="000000"/>
          <w:sz w:val="20"/>
          <w:szCs w:val="20"/>
        </w:rPr>
        <w:t>.</w:t>
      </w:r>
      <w:proofErr w:type="gramEnd"/>
      <w:r w:rsidR="00997CE5" w:rsidRPr="00F25AC6">
        <w:rPr>
          <w:b/>
          <w:color w:val="000000"/>
          <w:sz w:val="20"/>
          <w:szCs w:val="20"/>
        </w:rPr>
        <w:t xml:space="preserve"> ( </w:t>
      </w:r>
      <w:proofErr w:type="gramStart"/>
      <w:r w:rsidR="00997CE5" w:rsidRPr="00F25AC6">
        <w:rPr>
          <w:b/>
          <w:color w:val="000000"/>
          <w:sz w:val="20"/>
          <w:szCs w:val="20"/>
        </w:rPr>
        <w:t>м</w:t>
      </w:r>
      <w:proofErr w:type="gramEnd"/>
      <w:r w:rsidR="00997CE5" w:rsidRPr="00F25AC6">
        <w:rPr>
          <w:b/>
          <w:color w:val="000000"/>
          <w:sz w:val="20"/>
          <w:szCs w:val="20"/>
        </w:rPr>
        <w:t xml:space="preserve">естный </w:t>
      </w:r>
      <w:proofErr w:type="spellStart"/>
      <w:r w:rsidR="00997CE5" w:rsidRPr="00F25AC6">
        <w:rPr>
          <w:b/>
          <w:color w:val="000000"/>
          <w:sz w:val="20"/>
          <w:szCs w:val="20"/>
        </w:rPr>
        <w:t>времений</w:t>
      </w:r>
      <w:proofErr w:type="spellEnd"/>
      <w:r w:rsidR="00997CE5" w:rsidRPr="00F25AC6">
        <w:rPr>
          <w:b/>
          <w:color w:val="000000"/>
          <w:sz w:val="20"/>
          <w:szCs w:val="20"/>
        </w:rPr>
        <w:t>)</w:t>
      </w:r>
    </w:p>
    <w:p w:rsidR="00367E4A" w:rsidRPr="00F25AC6" w:rsidRDefault="00367E4A" w:rsidP="002429E5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2429E5" w:rsidRPr="00F25AC6" w:rsidRDefault="00367E4A" w:rsidP="002429E5">
      <w:pPr>
        <w:pStyle w:val="a6"/>
        <w:spacing w:before="0" w:beforeAutospacing="0"/>
        <w:jc w:val="both"/>
        <w:rPr>
          <w:b/>
          <w:color w:val="000000"/>
          <w:sz w:val="20"/>
          <w:szCs w:val="20"/>
        </w:rPr>
      </w:pPr>
      <w:r w:rsidRPr="00F25AC6">
        <w:rPr>
          <w:b/>
          <w:color w:val="000000"/>
          <w:sz w:val="20"/>
          <w:szCs w:val="20"/>
        </w:rPr>
        <w:t xml:space="preserve">       </w:t>
      </w:r>
      <w:r w:rsidR="002429E5" w:rsidRPr="00F25AC6">
        <w:rPr>
          <w:b/>
          <w:color w:val="000000"/>
          <w:sz w:val="20"/>
          <w:szCs w:val="20"/>
        </w:rPr>
        <w:t xml:space="preserve"> Дата и время вскрытия ценовых предложений: </w:t>
      </w:r>
      <w:r w:rsidR="002429E5" w:rsidRPr="00F25AC6">
        <w:rPr>
          <w:color w:val="000000"/>
          <w:sz w:val="20"/>
          <w:szCs w:val="20"/>
        </w:rPr>
        <w:t>ГКП «</w:t>
      </w:r>
      <w:r w:rsidR="002429E5" w:rsidRPr="00F25AC6">
        <w:rPr>
          <w:color w:val="000000"/>
          <w:sz w:val="20"/>
          <w:szCs w:val="20"/>
          <w:lang w:val="kk-KZ"/>
        </w:rPr>
        <w:t xml:space="preserve">Шалкарская  </w:t>
      </w:r>
      <w:r w:rsidR="002429E5" w:rsidRPr="00F25AC6">
        <w:rPr>
          <w:color w:val="000000"/>
          <w:sz w:val="20"/>
          <w:szCs w:val="20"/>
        </w:rPr>
        <w:t>РБ» на ПХВ, Актюбинская область, город</w:t>
      </w:r>
      <w:r w:rsidR="002429E5" w:rsidRPr="00F25AC6">
        <w:rPr>
          <w:color w:val="000000"/>
          <w:sz w:val="20"/>
          <w:szCs w:val="20"/>
          <w:lang w:val="kk-KZ"/>
        </w:rPr>
        <w:t xml:space="preserve"> Шалкар</w:t>
      </w:r>
      <w:proofErr w:type="gramStart"/>
      <w:r w:rsidR="002429E5" w:rsidRPr="00F25AC6">
        <w:rPr>
          <w:color w:val="000000"/>
          <w:sz w:val="20"/>
          <w:szCs w:val="20"/>
          <w:lang w:val="kk-KZ"/>
        </w:rPr>
        <w:t xml:space="preserve"> </w:t>
      </w:r>
      <w:r w:rsidR="002429E5" w:rsidRPr="00F25AC6">
        <w:rPr>
          <w:color w:val="000000"/>
          <w:sz w:val="20"/>
          <w:szCs w:val="20"/>
        </w:rPr>
        <w:t>,</w:t>
      </w:r>
      <w:proofErr w:type="gramEnd"/>
      <w:r w:rsidR="002429E5" w:rsidRPr="00F25AC6">
        <w:rPr>
          <w:color w:val="000000"/>
          <w:sz w:val="20"/>
          <w:szCs w:val="20"/>
        </w:rPr>
        <w:t xml:space="preserve"> улица </w:t>
      </w:r>
      <w:r w:rsidR="002429E5" w:rsidRPr="00F25AC6">
        <w:rPr>
          <w:color w:val="000000"/>
          <w:sz w:val="20"/>
          <w:szCs w:val="20"/>
          <w:lang w:val="kk-KZ"/>
        </w:rPr>
        <w:t xml:space="preserve"> М. Сыдыкулы -1</w:t>
      </w:r>
      <w:r w:rsidR="002429E5" w:rsidRPr="00F25AC6">
        <w:rPr>
          <w:color w:val="000000"/>
          <w:sz w:val="20"/>
          <w:szCs w:val="20"/>
        </w:rPr>
        <w:t xml:space="preserve">, кабинет бухгалтерии.   </w:t>
      </w:r>
      <w:r w:rsidR="00AC5811" w:rsidRPr="00F25AC6">
        <w:rPr>
          <w:b/>
          <w:color w:val="000000"/>
          <w:sz w:val="20"/>
          <w:szCs w:val="20"/>
          <w:lang w:val="kk-KZ"/>
        </w:rPr>
        <w:t>1</w:t>
      </w:r>
      <w:r w:rsidR="007033A3" w:rsidRPr="00F25AC6">
        <w:rPr>
          <w:b/>
          <w:color w:val="000000"/>
          <w:sz w:val="20"/>
          <w:szCs w:val="20"/>
          <w:lang w:val="kk-KZ"/>
        </w:rPr>
        <w:t>7</w:t>
      </w:r>
      <w:r w:rsidR="00092895" w:rsidRPr="00F25AC6">
        <w:rPr>
          <w:b/>
          <w:color w:val="000000"/>
          <w:sz w:val="20"/>
          <w:szCs w:val="20"/>
        </w:rPr>
        <w:t xml:space="preserve"> часов 30 минут,  </w:t>
      </w:r>
      <w:r w:rsidR="007033A3" w:rsidRPr="00F25AC6">
        <w:rPr>
          <w:b/>
          <w:color w:val="000000"/>
          <w:sz w:val="20"/>
          <w:szCs w:val="20"/>
        </w:rPr>
        <w:t>15</w:t>
      </w:r>
      <w:r w:rsidR="00571A4C" w:rsidRPr="00F25AC6">
        <w:rPr>
          <w:b/>
          <w:color w:val="000000"/>
          <w:sz w:val="20"/>
          <w:szCs w:val="20"/>
        </w:rPr>
        <w:t xml:space="preserve"> </w:t>
      </w:r>
      <w:r w:rsidR="007033A3" w:rsidRPr="00F25AC6">
        <w:rPr>
          <w:b/>
          <w:color w:val="000000"/>
          <w:sz w:val="20"/>
          <w:szCs w:val="20"/>
        </w:rPr>
        <w:t xml:space="preserve">декабря </w:t>
      </w:r>
      <w:r w:rsidR="009A161F" w:rsidRPr="00F25AC6">
        <w:rPr>
          <w:b/>
          <w:color w:val="000000"/>
          <w:sz w:val="20"/>
          <w:szCs w:val="20"/>
        </w:rPr>
        <w:t xml:space="preserve"> </w:t>
      </w:r>
      <w:r w:rsidR="005650F6" w:rsidRPr="00F25AC6">
        <w:rPr>
          <w:b/>
          <w:color w:val="000000"/>
          <w:sz w:val="20"/>
          <w:szCs w:val="20"/>
        </w:rPr>
        <w:t xml:space="preserve"> </w:t>
      </w:r>
      <w:r w:rsidR="008136FB" w:rsidRPr="00F25AC6">
        <w:rPr>
          <w:b/>
          <w:color w:val="000000"/>
          <w:sz w:val="20"/>
          <w:szCs w:val="20"/>
        </w:rPr>
        <w:t>2022</w:t>
      </w:r>
      <w:r w:rsidR="002429E5" w:rsidRPr="00F25AC6">
        <w:rPr>
          <w:b/>
          <w:color w:val="000000"/>
          <w:sz w:val="20"/>
          <w:szCs w:val="20"/>
        </w:rPr>
        <w:t xml:space="preserve"> года.</w:t>
      </w:r>
      <w:r w:rsidR="00997CE5" w:rsidRPr="00F25AC6">
        <w:rPr>
          <w:b/>
          <w:color w:val="000000"/>
          <w:sz w:val="20"/>
          <w:szCs w:val="20"/>
        </w:rPr>
        <w:t xml:space="preserve"> ( местный  </w:t>
      </w:r>
      <w:proofErr w:type="spellStart"/>
      <w:r w:rsidR="00997CE5" w:rsidRPr="00F25AC6">
        <w:rPr>
          <w:b/>
          <w:color w:val="000000"/>
          <w:sz w:val="20"/>
          <w:szCs w:val="20"/>
        </w:rPr>
        <w:t>времений</w:t>
      </w:r>
      <w:proofErr w:type="spellEnd"/>
      <w:r w:rsidR="00997CE5" w:rsidRPr="00F25AC6">
        <w:rPr>
          <w:b/>
          <w:color w:val="000000"/>
          <w:sz w:val="20"/>
          <w:szCs w:val="20"/>
        </w:rPr>
        <w:t>)</w:t>
      </w:r>
    </w:p>
    <w:p w:rsidR="002429E5" w:rsidRPr="00F25AC6" w:rsidRDefault="002429E5" w:rsidP="002429E5">
      <w:pPr>
        <w:pStyle w:val="a6"/>
        <w:spacing w:before="0" w:beforeAutospacing="0" w:after="0"/>
        <w:ind w:left="360"/>
        <w:jc w:val="both"/>
        <w:rPr>
          <w:bCs/>
          <w:color w:val="000000"/>
          <w:sz w:val="20"/>
          <w:szCs w:val="20"/>
        </w:rPr>
      </w:pPr>
      <w:r w:rsidRPr="00F25AC6">
        <w:rPr>
          <w:bCs/>
          <w:color w:val="000000"/>
          <w:sz w:val="20"/>
          <w:szCs w:val="20"/>
        </w:rPr>
        <w:t xml:space="preserve">Дополнительную информацию и справку можно получить по телефону: 8-71335 /21285/ </w:t>
      </w:r>
    </w:p>
    <w:p w:rsidR="0044054B" w:rsidRPr="00F25AC6" w:rsidRDefault="0044054B" w:rsidP="0044054B">
      <w:pPr>
        <w:ind w:firstLine="708"/>
        <w:rPr>
          <w:color w:val="000000"/>
          <w:spacing w:val="1"/>
          <w:sz w:val="20"/>
          <w:szCs w:val="20"/>
          <w:shd w:val="clear" w:color="auto" w:fill="FFFFFF"/>
        </w:rPr>
      </w:pPr>
      <w:proofErr w:type="gramStart"/>
      <w:r w:rsidRPr="00F25AC6">
        <w:rPr>
          <w:color w:val="000000"/>
          <w:spacing w:val="1"/>
          <w:sz w:val="20"/>
          <w:szCs w:val="20"/>
          <w:shd w:val="clear" w:color="auto" w:fill="FFFFFF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F25AC6">
        <w:rPr>
          <w:color w:val="000000"/>
          <w:spacing w:val="1"/>
          <w:sz w:val="20"/>
          <w:szCs w:val="20"/>
        </w:rPr>
        <w:br/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 xml:space="preserve">1) копии  соответствующей лицензии  на  фармацевтическую  деятельность  и (или) на осуществление деятельности в сфере оборота  наркотических средств, психотропных веществ и </w:t>
      </w:r>
      <w:proofErr w:type="spellStart"/>
      <w:r w:rsidRPr="00F25AC6">
        <w:rPr>
          <w:color w:val="000000"/>
          <w:spacing w:val="1"/>
          <w:sz w:val="20"/>
          <w:szCs w:val="20"/>
          <w:shd w:val="clear" w:color="auto" w:fill="FFFFFF"/>
        </w:rPr>
        <w:t>прекурсоров</w:t>
      </w:r>
      <w:proofErr w:type="spellEnd"/>
      <w:r w:rsidRPr="00F25AC6">
        <w:rPr>
          <w:color w:val="000000"/>
          <w:spacing w:val="1"/>
          <w:sz w:val="20"/>
          <w:szCs w:val="20"/>
          <w:shd w:val="clear" w:color="auto" w:fill="FFFFFF"/>
        </w:rPr>
        <w:t>,  уведомления о начале или прекращении  деятельности по оптовой и (или) розничной реализации медицинских изделий либо в виде  электронного</w:t>
      </w:r>
      <w:proofErr w:type="gramEnd"/>
      <w:r w:rsidRPr="00F25AC6">
        <w:rPr>
          <w:color w:val="000000"/>
          <w:spacing w:val="1"/>
          <w:sz w:val="20"/>
          <w:szCs w:val="20"/>
          <w:shd w:val="clear" w:color="auto" w:fill="FFFFFF"/>
        </w:rPr>
        <w:t xml:space="preserve"> документа, полученных (направленных) в соответствии с  Законом  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Pr="00F25AC6">
        <w:rPr>
          <w:color w:val="000000"/>
          <w:spacing w:val="1"/>
          <w:sz w:val="20"/>
          <w:szCs w:val="20"/>
          <w:shd w:val="clear" w:color="auto" w:fill="FFFFFF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 удостоверенную  копию соответствующей  лицензии на  фармацевтическую  деятельность  и (или) на осуществление деятельности в сфере оборота  наркотических средств, психотропных веществ и </w:t>
      </w:r>
      <w:proofErr w:type="spellStart"/>
      <w:r w:rsidRPr="00F25AC6">
        <w:rPr>
          <w:color w:val="000000"/>
          <w:spacing w:val="1"/>
          <w:sz w:val="20"/>
          <w:szCs w:val="20"/>
          <w:shd w:val="clear" w:color="auto" w:fill="FFFFFF"/>
        </w:rPr>
        <w:t>прекурсоров</w:t>
      </w:r>
      <w:proofErr w:type="spellEnd"/>
      <w:r w:rsidRPr="00F25AC6">
        <w:rPr>
          <w:color w:val="000000"/>
          <w:spacing w:val="1"/>
          <w:sz w:val="20"/>
          <w:szCs w:val="20"/>
          <w:shd w:val="clear" w:color="auto" w:fill="FFFFFF"/>
        </w:rPr>
        <w:t>,  уведомления о начале или прекращении  деятельности по оптовой и (или) розничной реализации медицинских изделий, полученных  в соответствии с Законом  «О разрешениях и ув</w:t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>е</w:t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>домлениях»;</w:t>
      </w:r>
      <w:proofErr w:type="gramEnd"/>
      <w:r w:rsidRPr="00F25AC6">
        <w:rPr>
          <w:color w:val="000000"/>
          <w:spacing w:val="1"/>
          <w:sz w:val="20"/>
          <w:szCs w:val="20"/>
        </w:rPr>
        <w:br/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F25AC6">
        <w:rPr>
          <w:color w:val="000000"/>
          <w:spacing w:val="1"/>
          <w:sz w:val="20"/>
          <w:szCs w:val="20"/>
        </w:rPr>
        <w:br/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F25AC6">
        <w:rPr>
          <w:color w:val="000000"/>
          <w:spacing w:val="1"/>
          <w:sz w:val="20"/>
          <w:szCs w:val="20"/>
        </w:rPr>
        <w:br/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F25AC6">
        <w:rPr>
          <w:color w:val="000000"/>
          <w:spacing w:val="1"/>
          <w:sz w:val="20"/>
          <w:szCs w:val="20"/>
        </w:rPr>
        <w:br/>
      </w:r>
      <w:proofErr w:type="gramStart"/>
      <w:r w:rsidRPr="00F25AC6">
        <w:rPr>
          <w:color w:val="000000"/>
          <w:spacing w:val="1"/>
          <w:sz w:val="20"/>
          <w:szCs w:val="20"/>
          <w:shd w:val="clear" w:color="auto" w:fill="FFFFFF"/>
        </w:rPr>
        <w:t xml:space="preserve">5) сведения об отсутствии (наличии)  задолженности, учет  по которым ведется в органах государственных доходов,   полученные посредством </w:t>
      </w:r>
      <w:proofErr w:type="spellStart"/>
      <w:r w:rsidRPr="00F25AC6">
        <w:rPr>
          <w:color w:val="000000"/>
          <w:spacing w:val="1"/>
          <w:sz w:val="20"/>
          <w:szCs w:val="20"/>
          <w:shd w:val="clear" w:color="auto" w:fill="FFFFFF"/>
        </w:rPr>
        <w:t>веб-портала</w:t>
      </w:r>
      <w:proofErr w:type="spellEnd"/>
      <w:r w:rsidRPr="00F25AC6">
        <w:rPr>
          <w:color w:val="000000"/>
          <w:spacing w:val="1"/>
          <w:sz w:val="20"/>
          <w:szCs w:val="20"/>
          <w:shd w:val="clear" w:color="auto" w:fill="FFFFFF"/>
        </w:rPr>
        <w:t xml:space="preserve"> "электронного правительства" или </w:t>
      </w:r>
      <w:proofErr w:type="spellStart"/>
      <w:r w:rsidRPr="00F25AC6">
        <w:rPr>
          <w:color w:val="000000"/>
          <w:spacing w:val="1"/>
          <w:sz w:val="20"/>
          <w:szCs w:val="20"/>
          <w:shd w:val="clear" w:color="auto" w:fill="FFFFFF"/>
        </w:rPr>
        <w:t>веб-приложения</w:t>
      </w:r>
      <w:proofErr w:type="spellEnd"/>
      <w:r w:rsidRPr="00F25AC6">
        <w:rPr>
          <w:color w:val="000000"/>
          <w:spacing w:val="1"/>
          <w:sz w:val="20"/>
          <w:szCs w:val="20"/>
          <w:shd w:val="clear" w:color="auto" w:fill="FFFFFF"/>
        </w:rPr>
        <w:t xml:space="preserve"> «кабинет налогоплательщика»;</w:t>
      </w:r>
      <w:r w:rsidRPr="00F25AC6">
        <w:rPr>
          <w:color w:val="000000"/>
          <w:spacing w:val="1"/>
          <w:sz w:val="20"/>
          <w:szCs w:val="20"/>
        </w:rPr>
        <w:br/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proofErr w:type="gramEnd"/>
    </w:p>
    <w:p w:rsidR="0044054B" w:rsidRPr="00F25AC6" w:rsidRDefault="0044054B" w:rsidP="0044054B">
      <w:pPr>
        <w:rPr>
          <w:color w:val="000000"/>
          <w:spacing w:val="1"/>
          <w:sz w:val="20"/>
          <w:szCs w:val="20"/>
          <w:shd w:val="clear" w:color="auto" w:fill="FFFFFF"/>
        </w:rPr>
      </w:pPr>
      <w:r w:rsidRPr="00F25AC6">
        <w:rPr>
          <w:color w:val="000000"/>
          <w:spacing w:val="1"/>
          <w:sz w:val="20"/>
          <w:szCs w:val="20"/>
          <w:shd w:val="clear" w:color="auto" w:fill="FFFFFF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44054B" w:rsidRPr="00F25AC6" w:rsidRDefault="0044054B" w:rsidP="0044054B">
      <w:pPr>
        <w:rPr>
          <w:sz w:val="20"/>
          <w:szCs w:val="20"/>
        </w:rPr>
      </w:pPr>
    </w:p>
    <w:p w:rsidR="0044054B" w:rsidRPr="00F25AC6" w:rsidRDefault="0044054B" w:rsidP="0044054B">
      <w:pPr>
        <w:rPr>
          <w:sz w:val="20"/>
          <w:szCs w:val="20"/>
        </w:rPr>
      </w:pPr>
      <w:r w:rsidRPr="00F25AC6">
        <w:rPr>
          <w:sz w:val="20"/>
          <w:szCs w:val="20"/>
        </w:rPr>
        <w:t>Дата начала приема заявок</w:t>
      </w:r>
    </w:p>
    <w:p w:rsidR="0044054B" w:rsidRPr="00F25AC6" w:rsidRDefault="0044054B" w:rsidP="0044054B">
      <w:pPr>
        <w:rPr>
          <w:sz w:val="20"/>
          <w:szCs w:val="20"/>
        </w:rPr>
      </w:pPr>
      <w:r w:rsidRPr="00F25AC6">
        <w:rPr>
          <w:b/>
          <w:sz w:val="20"/>
          <w:szCs w:val="20"/>
        </w:rPr>
        <w:t>с  09.12.2022 года время 09:00 часов местного времени</w:t>
      </w:r>
    </w:p>
    <w:p w:rsidR="0044054B" w:rsidRPr="00F25AC6" w:rsidRDefault="0044054B" w:rsidP="0044054B">
      <w:pPr>
        <w:rPr>
          <w:sz w:val="20"/>
          <w:szCs w:val="20"/>
        </w:rPr>
      </w:pPr>
      <w:r w:rsidRPr="00F25AC6">
        <w:rPr>
          <w:sz w:val="20"/>
          <w:szCs w:val="20"/>
        </w:rPr>
        <w:t>Дата окончания приема заявок</w:t>
      </w:r>
    </w:p>
    <w:p w:rsidR="0044054B" w:rsidRPr="00F25AC6" w:rsidRDefault="0044054B" w:rsidP="0044054B">
      <w:pPr>
        <w:rPr>
          <w:b/>
          <w:sz w:val="20"/>
          <w:szCs w:val="20"/>
        </w:rPr>
      </w:pPr>
      <w:r w:rsidRPr="00F25AC6">
        <w:rPr>
          <w:b/>
          <w:sz w:val="20"/>
          <w:szCs w:val="20"/>
        </w:rPr>
        <w:t>до 15.12.2022  года время 17:00 часов местного времени</w:t>
      </w:r>
    </w:p>
    <w:p w:rsidR="0044054B" w:rsidRPr="00F25AC6" w:rsidRDefault="0044054B" w:rsidP="0044054B">
      <w:pPr>
        <w:rPr>
          <w:sz w:val="20"/>
          <w:szCs w:val="20"/>
        </w:rPr>
      </w:pPr>
      <w:r w:rsidRPr="00F25AC6">
        <w:rPr>
          <w:sz w:val="20"/>
          <w:szCs w:val="20"/>
        </w:rPr>
        <w:t>Вскрытие конвертов</w:t>
      </w:r>
    </w:p>
    <w:p w:rsidR="0044054B" w:rsidRPr="00813B25" w:rsidRDefault="0044054B" w:rsidP="0044054B">
      <w:pPr>
        <w:rPr>
          <w:sz w:val="21"/>
          <w:szCs w:val="21"/>
        </w:rPr>
      </w:pPr>
      <w:r w:rsidRPr="00F25AC6">
        <w:rPr>
          <w:b/>
          <w:sz w:val="20"/>
          <w:szCs w:val="20"/>
        </w:rPr>
        <w:t xml:space="preserve">15.12.2022  года время 17:30 часов местного </w:t>
      </w:r>
      <w:proofErr w:type="spellStart"/>
      <w:r w:rsidRPr="00F25AC6">
        <w:rPr>
          <w:b/>
          <w:sz w:val="20"/>
          <w:szCs w:val="20"/>
        </w:rPr>
        <w:t>времении</w:t>
      </w:r>
      <w:proofErr w:type="spellEnd"/>
      <w:r w:rsidR="007722FC">
        <w:rPr>
          <w:b/>
          <w:sz w:val="21"/>
          <w:szCs w:val="21"/>
        </w:rPr>
        <w:t xml:space="preserve"> </w:t>
      </w:r>
    </w:p>
    <w:sectPr w:rsidR="0044054B" w:rsidRPr="00813B25" w:rsidSect="0071727D">
      <w:pgSz w:w="11906" w:h="16838"/>
      <w:pgMar w:top="568" w:right="74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94" w:rsidRDefault="00957794" w:rsidP="00FE40DB">
      <w:r>
        <w:separator/>
      </w:r>
    </w:p>
  </w:endnote>
  <w:endnote w:type="continuationSeparator" w:id="0">
    <w:p w:rsidR="00957794" w:rsidRDefault="00957794" w:rsidP="00FE4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94" w:rsidRDefault="00957794" w:rsidP="00FE40DB">
      <w:r>
        <w:separator/>
      </w:r>
    </w:p>
  </w:footnote>
  <w:footnote w:type="continuationSeparator" w:id="0">
    <w:p w:rsidR="00957794" w:rsidRDefault="00957794" w:rsidP="00FE4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929"/>
    <w:multiLevelType w:val="multilevel"/>
    <w:tmpl w:val="8726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32050"/>
    <w:multiLevelType w:val="multilevel"/>
    <w:tmpl w:val="98B2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013F5"/>
    <w:multiLevelType w:val="multilevel"/>
    <w:tmpl w:val="5E24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200D8"/>
    <w:multiLevelType w:val="hybridMultilevel"/>
    <w:tmpl w:val="5A56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92B52"/>
    <w:multiLevelType w:val="hybridMultilevel"/>
    <w:tmpl w:val="4B7A00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9C61B5"/>
    <w:multiLevelType w:val="hybridMultilevel"/>
    <w:tmpl w:val="48E8465A"/>
    <w:lvl w:ilvl="0" w:tplc="44FE295E">
      <w:start w:val="1"/>
      <w:numFmt w:val="decimal"/>
      <w:lvlText w:val="%1)"/>
      <w:lvlJc w:val="left"/>
      <w:pPr>
        <w:ind w:left="1683" w:hanging="930"/>
      </w:pPr>
    </w:lvl>
    <w:lvl w:ilvl="1" w:tplc="04190019">
      <w:start w:val="1"/>
      <w:numFmt w:val="lowerLetter"/>
      <w:lvlText w:val="%2."/>
      <w:lvlJc w:val="left"/>
      <w:pPr>
        <w:ind w:left="1833" w:hanging="360"/>
      </w:pPr>
    </w:lvl>
    <w:lvl w:ilvl="2" w:tplc="0419001B">
      <w:start w:val="1"/>
      <w:numFmt w:val="lowerRoman"/>
      <w:lvlText w:val="%3."/>
      <w:lvlJc w:val="right"/>
      <w:pPr>
        <w:ind w:left="2553" w:hanging="180"/>
      </w:pPr>
    </w:lvl>
    <w:lvl w:ilvl="3" w:tplc="0419000F">
      <w:start w:val="1"/>
      <w:numFmt w:val="decimal"/>
      <w:lvlText w:val="%4."/>
      <w:lvlJc w:val="left"/>
      <w:pPr>
        <w:ind w:left="3273" w:hanging="360"/>
      </w:pPr>
    </w:lvl>
    <w:lvl w:ilvl="4" w:tplc="04190019">
      <w:start w:val="1"/>
      <w:numFmt w:val="lowerLetter"/>
      <w:lvlText w:val="%5."/>
      <w:lvlJc w:val="left"/>
      <w:pPr>
        <w:ind w:left="3993" w:hanging="360"/>
      </w:pPr>
    </w:lvl>
    <w:lvl w:ilvl="5" w:tplc="0419001B">
      <w:start w:val="1"/>
      <w:numFmt w:val="lowerRoman"/>
      <w:lvlText w:val="%6."/>
      <w:lvlJc w:val="right"/>
      <w:pPr>
        <w:ind w:left="4713" w:hanging="180"/>
      </w:pPr>
    </w:lvl>
    <w:lvl w:ilvl="6" w:tplc="0419000F">
      <w:start w:val="1"/>
      <w:numFmt w:val="decimal"/>
      <w:lvlText w:val="%7."/>
      <w:lvlJc w:val="left"/>
      <w:pPr>
        <w:ind w:left="5433" w:hanging="360"/>
      </w:pPr>
    </w:lvl>
    <w:lvl w:ilvl="7" w:tplc="04190019">
      <w:start w:val="1"/>
      <w:numFmt w:val="lowerLetter"/>
      <w:lvlText w:val="%8."/>
      <w:lvlJc w:val="left"/>
      <w:pPr>
        <w:ind w:left="6153" w:hanging="360"/>
      </w:pPr>
    </w:lvl>
    <w:lvl w:ilvl="8" w:tplc="0419001B">
      <w:start w:val="1"/>
      <w:numFmt w:val="lowerRoman"/>
      <w:lvlText w:val="%9."/>
      <w:lvlJc w:val="right"/>
      <w:pPr>
        <w:ind w:left="6873" w:hanging="180"/>
      </w:pPr>
    </w:lvl>
  </w:abstractNum>
  <w:abstractNum w:abstractNumId="6">
    <w:nsid w:val="2FA62C8D"/>
    <w:multiLevelType w:val="multilevel"/>
    <w:tmpl w:val="98AC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A12B8"/>
    <w:multiLevelType w:val="hybridMultilevel"/>
    <w:tmpl w:val="D6BC86E8"/>
    <w:lvl w:ilvl="0" w:tplc="EF30BFB2">
      <w:start w:val="1"/>
      <w:numFmt w:val="decimal"/>
      <w:lvlText w:val="%1."/>
      <w:lvlJc w:val="left"/>
      <w:pPr>
        <w:ind w:left="645" w:hanging="360"/>
      </w:pPr>
      <w:rPr>
        <w:rFonts w:hint="default"/>
        <w:sz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4CE2448D"/>
    <w:multiLevelType w:val="hybridMultilevel"/>
    <w:tmpl w:val="E82EE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F14C62"/>
    <w:multiLevelType w:val="hybridMultilevel"/>
    <w:tmpl w:val="25243A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0619FD"/>
    <w:multiLevelType w:val="hybridMultilevel"/>
    <w:tmpl w:val="949CA2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6308B5"/>
    <w:multiLevelType w:val="multilevel"/>
    <w:tmpl w:val="822E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25404A"/>
    <w:multiLevelType w:val="hybridMultilevel"/>
    <w:tmpl w:val="1220A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AA507E"/>
    <w:multiLevelType w:val="multilevel"/>
    <w:tmpl w:val="9082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13"/>
  </w:num>
  <w:num w:numId="10">
    <w:abstractNumId w:val="11"/>
  </w:num>
  <w:num w:numId="11">
    <w:abstractNumId w:val="1"/>
  </w:num>
  <w:num w:numId="12">
    <w:abstractNumId w:val="6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703"/>
    <w:rsid w:val="00003775"/>
    <w:rsid w:val="00007987"/>
    <w:rsid w:val="00014EC8"/>
    <w:rsid w:val="00016741"/>
    <w:rsid w:val="00016A2B"/>
    <w:rsid w:val="000176F9"/>
    <w:rsid w:val="0002465B"/>
    <w:rsid w:val="000406F4"/>
    <w:rsid w:val="00040A01"/>
    <w:rsid w:val="000424ED"/>
    <w:rsid w:val="00042ADF"/>
    <w:rsid w:val="00045420"/>
    <w:rsid w:val="00047508"/>
    <w:rsid w:val="00051971"/>
    <w:rsid w:val="00064477"/>
    <w:rsid w:val="000649CC"/>
    <w:rsid w:val="000736D5"/>
    <w:rsid w:val="000748FC"/>
    <w:rsid w:val="000752CE"/>
    <w:rsid w:val="00076CBB"/>
    <w:rsid w:val="000805BB"/>
    <w:rsid w:val="000815AC"/>
    <w:rsid w:val="00092895"/>
    <w:rsid w:val="00097B38"/>
    <w:rsid w:val="000A13D8"/>
    <w:rsid w:val="000A22B9"/>
    <w:rsid w:val="000C2192"/>
    <w:rsid w:val="000C7130"/>
    <w:rsid w:val="000D0551"/>
    <w:rsid w:val="000F5641"/>
    <w:rsid w:val="001015B0"/>
    <w:rsid w:val="00102D9E"/>
    <w:rsid w:val="001047B7"/>
    <w:rsid w:val="001056B0"/>
    <w:rsid w:val="001060B7"/>
    <w:rsid w:val="00107BDE"/>
    <w:rsid w:val="00110B11"/>
    <w:rsid w:val="00112E87"/>
    <w:rsid w:val="001135EE"/>
    <w:rsid w:val="00115100"/>
    <w:rsid w:val="00122DCE"/>
    <w:rsid w:val="00124B48"/>
    <w:rsid w:val="001265D2"/>
    <w:rsid w:val="00126A32"/>
    <w:rsid w:val="00127791"/>
    <w:rsid w:val="00127DE9"/>
    <w:rsid w:val="001354C4"/>
    <w:rsid w:val="0014046D"/>
    <w:rsid w:val="001416BD"/>
    <w:rsid w:val="00144CED"/>
    <w:rsid w:val="00145AE5"/>
    <w:rsid w:val="0015199B"/>
    <w:rsid w:val="00151C20"/>
    <w:rsid w:val="00151D00"/>
    <w:rsid w:val="0015474F"/>
    <w:rsid w:val="00154F44"/>
    <w:rsid w:val="00156301"/>
    <w:rsid w:val="0015668C"/>
    <w:rsid w:val="0016063F"/>
    <w:rsid w:val="00165BBE"/>
    <w:rsid w:val="001660BD"/>
    <w:rsid w:val="001677CD"/>
    <w:rsid w:val="00172463"/>
    <w:rsid w:val="00181677"/>
    <w:rsid w:val="00182A20"/>
    <w:rsid w:val="0018398B"/>
    <w:rsid w:val="00184C63"/>
    <w:rsid w:val="00191FE0"/>
    <w:rsid w:val="001932A5"/>
    <w:rsid w:val="001A5EEE"/>
    <w:rsid w:val="001A6C57"/>
    <w:rsid w:val="001B0338"/>
    <w:rsid w:val="001B14F0"/>
    <w:rsid w:val="001B1558"/>
    <w:rsid w:val="001B5130"/>
    <w:rsid w:val="001B7C4D"/>
    <w:rsid w:val="001C18E0"/>
    <w:rsid w:val="001C3932"/>
    <w:rsid w:val="001D0690"/>
    <w:rsid w:val="001D2B30"/>
    <w:rsid w:val="001D2F49"/>
    <w:rsid w:val="001D3014"/>
    <w:rsid w:val="001D32DD"/>
    <w:rsid w:val="001E5123"/>
    <w:rsid w:val="001E5477"/>
    <w:rsid w:val="001F01DC"/>
    <w:rsid w:val="001F21FB"/>
    <w:rsid w:val="00202D46"/>
    <w:rsid w:val="00204DAC"/>
    <w:rsid w:val="00210F17"/>
    <w:rsid w:val="00210F36"/>
    <w:rsid w:val="00212028"/>
    <w:rsid w:val="002132B2"/>
    <w:rsid w:val="00220608"/>
    <w:rsid w:val="002235AD"/>
    <w:rsid w:val="00227968"/>
    <w:rsid w:val="00231EC4"/>
    <w:rsid w:val="00233AF4"/>
    <w:rsid w:val="00237653"/>
    <w:rsid w:val="002429E5"/>
    <w:rsid w:val="002450D7"/>
    <w:rsid w:val="002476E6"/>
    <w:rsid w:val="00255D5F"/>
    <w:rsid w:val="002562DF"/>
    <w:rsid w:val="00256834"/>
    <w:rsid w:val="002574D9"/>
    <w:rsid w:val="00264E0A"/>
    <w:rsid w:val="00265190"/>
    <w:rsid w:val="00284D88"/>
    <w:rsid w:val="0028773A"/>
    <w:rsid w:val="00295581"/>
    <w:rsid w:val="002A4943"/>
    <w:rsid w:val="002A5AF6"/>
    <w:rsid w:val="002A7185"/>
    <w:rsid w:val="002B48BD"/>
    <w:rsid w:val="002B7487"/>
    <w:rsid w:val="002C119D"/>
    <w:rsid w:val="002C3903"/>
    <w:rsid w:val="002C5A50"/>
    <w:rsid w:val="002D0EA8"/>
    <w:rsid w:val="002D15A7"/>
    <w:rsid w:val="002D2673"/>
    <w:rsid w:val="002D27F2"/>
    <w:rsid w:val="002D4213"/>
    <w:rsid w:val="002D4B80"/>
    <w:rsid w:val="002D632B"/>
    <w:rsid w:val="002E075C"/>
    <w:rsid w:val="002E08B6"/>
    <w:rsid w:val="002E2D8D"/>
    <w:rsid w:val="002E7592"/>
    <w:rsid w:val="002F1BC6"/>
    <w:rsid w:val="002F2E42"/>
    <w:rsid w:val="002F582E"/>
    <w:rsid w:val="002F63CB"/>
    <w:rsid w:val="00312581"/>
    <w:rsid w:val="003152A1"/>
    <w:rsid w:val="003157D7"/>
    <w:rsid w:val="00315DAF"/>
    <w:rsid w:val="00324323"/>
    <w:rsid w:val="00332219"/>
    <w:rsid w:val="00332FDD"/>
    <w:rsid w:val="0033387C"/>
    <w:rsid w:val="00335439"/>
    <w:rsid w:val="0033775D"/>
    <w:rsid w:val="00337908"/>
    <w:rsid w:val="00360898"/>
    <w:rsid w:val="00367E4A"/>
    <w:rsid w:val="003715FB"/>
    <w:rsid w:val="003716BB"/>
    <w:rsid w:val="00371DA3"/>
    <w:rsid w:val="00372C87"/>
    <w:rsid w:val="00373368"/>
    <w:rsid w:val="00376E3B"/>
    <w:rsid w:val="00377CF9"/>
    <w:rsid w:val="00382E26"/>
    <w:rsid w:val="00383D2A"/>
    <w:rsid w:val="0038422B"/>
    <w:rsid w:val="003944BF"/>
    <w:rsid w:val="00395EE0"/>
    <w:rsid w:val="003B2A59"/>
    <w:rsid w:val="003B30C2"/>
    <w:rsid w:val="003B3DB6"/>
    <w:rsid w:val="003B4597"/>
    <w:rsid w:val="003B517A"/>
    <w:rsid w:val="003C21FB"/>
    <w:rsid w:val="003C6C28"/>
    <w:rsid w:val="003D4830"/>
    <w:rsid w:val="003D7A13"/>
    <w:rsid w:val="003E0387"/>
    <w:rsid w:val="003E19A0"/>
    <w:rsid w:val="003E1B19"/>
    <w:rsid w:val="003E1FA1"/>
    <w:rsid w:val="003E5291"/>
    <w:rsid w:val="003F09E8"/>
    <w:rsid w:val="003F2495"/>
    <w:rsid w:val="003F2DB6"/>
    <w:rsid w:val="003F7A85"/>
    <w:rsid w:val="00401843"/>
    <w:rsid w:val="00406D91"/>
    <w:rsid w:val="00407501"/>
    <w:rsid w:val="0041559A"/>
    <w:rsid w:val="00420332"/>
    <w:rsid w:val="00426937"/>
    <w:rsid w:val="00433B7C"/>
    <w:rsid w:val="004346D5"/>
    <w:rsid w:val="00435078"/>
    <w:rsid w:val="0044054B"/>
    <w:rsid w:val="004434B5"/>
    <w:rsid w:val="004440BE"/>
    <w:rsid w:val="004468B3"/>
    <w:rsid w:val="004512CA"/>
    <w:rsid w:val="004525EA"/>
    <w:rsid w:val="004536A7"/>
    <w:rsid w:val="00453F18"/>
    <w:rsid w:val="00454031"/>
    <w:rsid w:val="0046025D"/>
    <w:rsid w:val="00472262"/>
    <w:rsid w:val="00472676"/>
    <w:rsid w:val="004818EB"/>
    <w:rsid w:val="00486064"/>
    <w:rsid w:val="00486DDE"/>
    <w:rsid w:val="00491C17"/>
    <w:rsid w:val="00495730"/>
    <w:rsid w:val="004A2A30"/>
    <w:rsid w:val="004B1CE5"/>
    <w:rsid w:val="004C0F73"/>
    <w:rsid w:val="004C2A22"/>
    <w:rsid w:val="004C3808"/>
    <w:rsid w:val="004C5B77"/>
    <w:rsid w:val="004C71C7"/>
    <w:rsid w:val="004D1FFD"/>
    <w:rsid w:val="004D3F41"/>
    <w:rsid w:val="004D4536"/>
    <w:rsid w:val="004D4F31"/>
    <w:rsid w:val="004E19D1"/>
    <w:rsid w:val="004E35D3"/>
    <w:rsid w:val="004E4C88"/>
    <w:rsid w:val="004E6B4F"/>
    <w:rsid w:val="004F10C4"/>
    <w:rsid w:val="004F1DF7"/>
    <w:rsid w:val="004F2834"/>
    <w:rsid w:val="004F4AC6"/>
    <w:rsid w:val="005128A0"/>
    <w:rsid w:val="00514034"/>
    <w:rsid w:val="00517C0F"/>
    <w:rsid w:val="0053008B"/>
    <w:rsid w:val="00537FFA"/>
    <w:rsid w:val="00540C9F"/>
    <w:rsid w:val="00546F61"/>
    <w:rsid w:val="005504D5"/>
    <w:rsid w:val="00556CFA"/>
    <w:rsid w:val="00562201"/>
    <w:rsid w:val="00564EF1"/>
    <w:rsid w:val="005650F6"/>
    <w:rsid w:val="00565673"/>
    <w:rsid w:val="00567170"/>
    <w:rsid w:val="00570B56"/>
    <w:rsid w:val="00571A4C"/>
    <w:rsid w:val="00576313"/>
    <w:rsid w:val="00590A14"/>
    <w:rsid w:val="00590C6A"/>
    <w:rsid w:val="00592C3A"/>
    <w:rsid w:val="005A7249"/>
    <w:rsid w:val="005A7662"/>
    <w:rsid w:val="005C3E3E"/>
    <w:rsid w:val="005C50F8"/>
    <w:rsid w:val="005D35CD"/>
    <w:rsid w:val="005D53BF"/>
    <w:rsid w:val="005D7DDA"/>
    <w:rsid w:val="005E408F"/>
    <w:rsid w:val="005F1D67"/>
    <w:rsid w:val="005F28C4"/>
    <w:rsid w:val="005F2DEF"/>
    <w:rsid w:val="00600A24"/>
    <w:rsid w:val="0060259F"/>
    <w:rsid w:val="00612EAB"/>
    <w:rsid w:val="00623AB2"/>
    <w:rsid w:val="0063098F"/>
    <w:rsid w:val="00631033"/>
    <w:rsid w:val="00633A2C"/>
    <w:rsid w:val="00635BD2"/>
    <w:rsid w:val="0063647E"/>
    <w:rsid w:val="00641881"/>
    <w:rsid w:val="006448D7"/>
    <w:rsid w:val="0064578E"/>
    <w:rsid w:val="00645EE5"/>
    <w:rsid w:val="006513FD"/>
    <w:rsid w:val="006557CD"/>
    <w:rsid w:val="00656261"/>
    <w:rsid w:val="00656CFA"/>
    <w:rsid w:val="00660AEE"/>
    <w:rsid w:val="00672642"/>
    <w:rsid w:val="006A5A8B"/>
    <w:rsid w:val="006A6B02"/>
    <w:rsid w:val="006B023B"/>
    <w:rsid w:val="006C7F05"/>
    <w:rsid w:val="006D1D11"/>
    <w:rsid w:val="006D3060"/>
    <w:rsid w:val="006D3D59"/>
    <w:rsid w:val="006D7E63"/>
    <w:rsid w:val="006E1EA6"/>
    <w:rsid w:val="006E1FA6"/>
    <w:rsid w:val="006E2CBA"/>
    <w:rsid w:val="006E35DD"/>
    <w:rsid w:val="006E5A24"/>
    <w:rsid w:val="006E5D39"/>
    <w:rsid w:val="006E689C"/>
    <w:rsid w:val="006F17E9"/>
    <w:rsid w:val="006F2982"/>
    <w:rsid w:val="007007E0"/>
    <w:rsid w:val="007014A9"/>
    <w:rsid w:val="0070198A"/>
    <w:rsid w:val="007033A3"/>
    <w:rsid w:val="00703FD2"/>
    <w:rsid w:val="00704CA6"/>
    <w:rsid w:val="00704F4E"/>
    <w:rsid w:val="00705360"/>
    <w:rsid w:val="00706313"/>
    <w:rsid w:val="007072B7"/>
    <w:rsid w:val="00707F29"/>
    <w:rsid w:val="0071727D"/>
    <w:rsid w:val="00721180"/>
    <w:rsid w:val="00721770"/>
    <w:rsid w:val="00731E2E"/>
    <w:rsid w:val="00737006"/>
    <w:rsid w:val="00741D8B"/>
    <w:rsid w:val="00750DA2"/>
    <w:rsid w:val="007534FB"/>
    <w:rsid w:val="007567E5"/>
    <w:rsid w:val="00756BAF"/>
    <w:rsid w:val="00765359"/>
    <w:rsid w:val="00766179"/>
    <w:rsid w:val="007722FC"/>
    <w:rsid w:val="00776102"/>
    <w:rsid w:val="00781A17"/>
    <w:rsid w:val="00781BA8"/>
    <w:rsid w:val="00783113"/>
    <w:rsid w:val="0079568C"/>
    <w:rsid w:val="007A3D8A"/>
    <w:rsid w:val="007A64C8"/>
    <w:rsid w:val="007B54A0"/>
    <w:rsid w:val="007C1C7F"/>
    <w:rsid w:val="007C5489"/>
    <w:rsid w:val="007D0AE0"/>
    <w:rsid w:val="007E0693"/>
    <w:rsid w:val="007E1F3E"/>
    <w:rsid w:val="007E5D63"/>
    <w:rsid w:val="007E73D4"/>
    <w:rsid w:val="007F10E8"/>
    <w:rsid w:val="007F661D"/>
    <w:rsid w:val="007F78F6"/>
    <w:rsid w:val="00801F85"/>
    <w:rsid w:val="00802D63"/>
    <w:rsid w:val="008136FB"/>
    <w:rsid w:val="00815CD0"/>
    <w:rsid w:val="0082170A"/>
    <w:rsid w:val="008307E6"/>
    <w:rsid w:val="0083356F"/>
    <w:rsid w:val="00835AE4"/>
    <w:rsid w:val="008372CD"/>
    <w:rsid w:val="008415D5"/>
    <w:rsid w:val="0084204A"/>
    <w:rsid w:val="00850AE4"/>
    <w:rsid w:val="00850F8C"/>
    <w:rsid w:val="00853540"/>
    <w:rsid w:val="00854583"/>
    <w:rsid w:val="0085775B"/>
    <w:rsid w:val="00860C04"/>
    <w:rsid w:val="00864118"/>
    <w:rsid w:val="00865250"/>
    <w:rsid w:val="0087495A"/>
    <w:rsid w:val="0087649B"/>
    <w:rsid w:val="0087665D"/>
    <w:rsid w:val="00876923"/>
    <w:rsid w:val="00883AAF"/>
    <w:rsid w:val="008851DC"/>
    <w:rsid w:val="008871C9"/>
    <w:rsid w:val="00891028"/>
    <w:rsid w:val="008938EF"/>
    <w:rsid w:val="00896968"/>
    <w:rsid w:val="008A33AD"/>
    <w:rsid w:val="008A4002"/>
    <w:rsid w:val="008A444C"/>
    <w:rsid w:val="008A4745"/>
    <w:rsid w:val="008A48EC"/>
    <w:rsid w:val="008A52D9"/>
    <w:rsid w:val="008B14E9"/>
    <w:rsid w:val="008B1997"/>
    <w:rsid w:val="008B5217"/>
    <w:rsid w:val="008B5870"/>
    <w:rsid w:val="008B5AB8"/>
    <w:rsid w:val="008C0312"/>
    <w:rsid w:val="008C66E8"/>
    <w:rsid w:val="008D10B6"/>
    <w:rsid w:val="008D49BC"/>
    <w:rsid w:val="008D60A5"/>
    <w:rsid w:val="008E5710"/>
    <w:rsid w:val="008E64C1"/>
    <w:rsid w:val="008F3032"/>
    <w:rsid w:val="00900B9C"/>
    <w:rsid w:val="009017D3"/>
    <w:rsid w:val="00901F7E"/>
    <w:rsid w:val="00905558"/>
    <w:rsid w:val="0091372E"/>
    <w:rsid w:val="0092053A"/>
    <w:rsid w:val="00921C79"/>
    <w:rsid w:val="00935F9D"/>
    <w:rsid w:val="0094000A"/>
    <w:rsid w:val="009407CE"/>
    <w:rsid w:val="0094088B"/>
    <w:rsid w:val="00944DF4"/>
    <w:rsid w:val="00946185"/>
    <w:rsid w:val="00947216"/>
    <w:rsid w:val="00950883"/>
    <w:rsid w:val="00952C18"/>
    <w:rsid w:val="00953AB1"/>
    <w:rsid w:val="00954D81"/>
    <w:rsid w:val="00955F88"/>
    <w:rsid w:val="00957794"/>
    <w:rsid w:val="009579CD"/>
    <w:rsid w:val="00964EF6"/>
    <w:rsid w:val="00977859"/>
    <w:rsid w:val="00980916"/>
    <w:rsid w:val="0098285A"/>
    <w:rsid w:val="00982F32"/>
    <w:rsid w:val="0098314E"/>
    <w:rsid w:val="00985035"/>
    <w:rsid w:val="00991109"/>
    <w:rsid w:val="009936B2"/>
    <w:rsid w:val="0099650E"/>
    <w:rsid w:val="00996FC0"/>
    <w:rsid w:val="00997CE5"/>
    <w:rsid w:val="009A0A69"/>
    <w:rsid w:val="009A105B"/>
    <w:rsid w:val="009A161F"/>
    <w:rsid w:val="009A7B76"/>
    <w:rsid w:val="009A7D2E"/>
    <w:rsid w:val="009B1E08"/>
    <w:rsid w:val="009B4A14"/>
    <w:rsid w:val="009B5D22"/>
    <w:rsid w:val="009B6555"/>
    <w:rsid w:val="009C0597"/>
    <w:rsid w:val="009C0F6E"/>
    <w:rsid w:val="009D634D"/>
    <w:rsid w:val="009E2126"/>
    <w:rsid w:val="009F5910"/>
    <w:rsid w:val="00A0145A"/>
    <w:rsid w:val="00A01626"/>
    <w:rsid w:val="00A01EDD"/>
    <w:rsid w:val="00A0252D"/>
    <w:rsid w:val="00A03955"/>
    <w:rsid w:val="00A044DF"/>
    <w:rsid w:val="00A14ED2"/>
    <w:rsid w:val="00A17BC8"/>
    <w:rsid w:val="00A330FF"/>
    <w:rsid w:val="00A407BD"/>
    <w:rsid w:val="00A416B6"/>
    <w:rsid w:val="00A41928"/>
    <w:rsid w:val="00A479EE"/>
    <w:rsid w:val="00A47F7F"/>
    <w:rsid w:val="00A52092"/>
    <w:rsid w:val="00A57821"/>
    <w:rsid w:val="00A7048C"/>
    <w:rsid w:val="00A858F2"/>
    <w:rsid w:val="00A9359D"/>
    <w:rsid w:val="00AA0825"/>
    <w:rsid w:val="00AA08A9"/>
    <w:rsid w:val="00AA1D1D"/>
    <w:rsid w:val="00AB0326"/>
    <w:rsid w:val="00AB399A"/>
    <w:rsid w:val="00AB5E84"/>
    <w:rsid w:val="00AB607C"/>
    <w:rsid w:val="00AC3438"/>
    <w:rsid w:val="00AC5811"/>
    <w:rsid w:val="00AD09DD"/>
    <w:rsid w:val="00AD4ED6"/>
    <w:rsid w:val="00AD51F3"/>
    <w:rsid w:val="00AD6707"/>
    <w:rsid w:val="00AD6864"/>
    <w:rsid w:val="00AF6FFA"/>
    <w:rsid w:val="00B039B3"/>
    <w:rsid w:val="00B04A81"/>
    <w:rsid w:val="00B13CA9"/>
    <w:rsid w:val="00B16EC7"/>
    <w:rsid w:val="00B2135C"/>
    <w:rsid w:val="00B26892"/>
    <w:rsid w:val="00B34587"/>
    <w:rsid w:val="00B40465"/>
    <w:rsid w:val="00B43703"/>
    <w:rsid w:val="00B45569"/>
    <w:rsid w:val="00B555AA"/>
    <w:rsid w:val="00B640D6"/>
    <w:rsid w:val="00B6580C"/>
    <w:rsid w:val="00B66AE2"/>
    <w:rsid w:val="00B7755B"/>
    <w:rsid w:val="00B82C98"/>
    <w:rsid w:val="00B830E1"/>
    <w:rsid w:val="00B85B7E"/>
    <w:rsid w:val="00B86C4F"/>
    <w:rsid w:val="00B92B89"/>
    <w:rsid w:val="00B94C4D"/>
    <w:rsid w:val="00B96F06"/>
    <w:rsid w:val="00B97C92"/>
    <w:rsid w:val="00BA1FE0"/>
    <w:rsid w:val="00BA201B"/>
    <w:rsid w:val="00BA28CC"/>
    <w:rsid w:val="00BA3B71"/>
    <w:rsid w:val="00BA49D5"/>
    <w:rsid w:val="00BA6F12"/>
    <w:rsid w:val="00BA7023"/>
    <w:rsid w:val="00BB23DF"/>
    <w:rsid w:val="00BB5556"/>
    <w:rsid w:val="00BB7E44"/>
    <w:rsid w:val="00BC56CA"/>
    <w:rsid w:val="00BD2DD5"/>
    <w:rsid w:val="00BE4537"/>
    <w:rsid w:val="00BE47F7"/>
    <w:rsid w:val="00BF56D1"/>
    <w:rsid w:val="00BF6998"/>
    <w:rsid w:val="00BF7F5E"/>
    <w:rsid w:val="00C0675F"/>
    <w:rsid w:val="00C1669D"/>
    <w:rsid w:val="00C17B5E"/>
    <w:rsid w:val="00C17E55"/>
    <w:rsid w:val="00C17FD1"/>
    <w:rsid w:val="00C21370"/>
    <w:rsid w:val="00C23156"/>
    <w:rsid w:val="00C23A17"/>
    <w:rsid w:val="00C243BF"/>
    <w:rsid w:val="00C2603B"/>
    <w:rsid w:val="00C27984"/>
    <w:rsid w:val="00C30F9F"/>
    <w:rsid w:val="00C31E48"/>
    <w:rsid w:val="00C32D27"/>
    <w:rsid w:val="00C4231F"/>
    <w:rsid w:val="00C42594"/>
    <w:rsid w:val="00C426D6"/>
    <w:rsid w:val="00C47E8C"/>
    <w:rsid w:val="00C510EC"/>
    <w:rsid w:val="00C56EC8"/>
    <w:rsid w:val="00C70B38"/>
    <w:rsid w:val="00C7228D"/>
    <w:rsid w:val="00C7374D"/>
    <w:rsid w:val="00C76BEA"/>
    <w:rsid w:val="00C819C7"/>
    <w:rsid w:val="00C81B66"/>
    <w:rsid w:val="00C90ACD"/>
    <w:rsid w:val="00CA0DC3"/>
    <w:rsid w:val="00CA56B1"/>
    <w:rsid w:val="00CB1D2B"/>
    <w:rsid w:val="00CB29F3"/>
    <w:rsid w:val="00CB2EDA"/>
    <w:rsid w:val="00CB6287"/>
    <w:rsid w:val="00CB74CC"/>
    <w:rsid w:val="00CC20BC"/>
    <w:rsid w:val="00CC2627"/>
    <w:rsid w:val="00CC3D1F"/>
    <w:rsid w:val="00CD0FAC"/>
    <w:rsid w:val="00CD1BB9"/>
    <w:rsid w:val="00CD5C4E"/>
    <w:rsid w:val="00CE6E91"/>
    <w:rsid w:val="00CE7985"/>
    <w:rsid w:val="00CF04B4"/>
    <w:rsid w:val="00CF1833"/>
    <w:rsid w:val="00CF3AE6"/>
    <w:rsid w:val="00D00FB1"/>
    <w:rsid w:val="00D0565E"/>
    <w:rsid w:val="00D0644C"/>
    <w:rsid w:val="00D15C63"/>
    <w:rsid w:val="00D22168"/>
    <w:rsid w:val="00D24A32"/>
    <w:rsid w:val="00D25C9B"/>
    <w:rsid w:val="00D26470"/>
    <w:rsid w:val="00D30007"/>
    <w:rsid w:val="00D347CC"/>
    <w:rsid w:val="00D44787"/>
    <w:rsid w:val="00D50476"/>
    <w:rsid w:val="00D508B2"/>
    <w:rsid w:val="00D50B9A"/>
    <w:rsid w:val="00D560F9"/>
    <w:rsid w:val="00D57638"/>
    <w:rsid w:val="00D62BB4"/>
    <w:rsid w:val="00D7527B"/>
    <w:rsid w:val="00D76C3C"/>
    <w:rsid w:val="00D801A7"/>
    <w:rsid w:val="00D83E7C"/>
    <w:rsid w:val="00D870B1"/>
    <w:rsid w:val="00D90215"/>
    <w:rsid w:val="00D92004"/>
    <w:rsid w:val="00D93481"/>
    <w:rsid w:val="00DB3C9C"/>
    <w:rsid w:val="00DB6057"/>
    <w:rsid w:val="00DC73DD"/>
    <w:rsid w:val="00DD0EEF"/>
    <w:rsid w:val="00DD2BEC"/>
    <w:rsid w:val="00DD4487"/>
    <w:rsid w:val="00DD76A9"/>
    <w:rsid w:val="00DE16E2"/>
    <w:rsid w:val="00DE5F11"/>
    <w:rsid w:val="00DF2AFD"/>
    <w:rsid w:val="00DF3F02"/>
    <w:rsid w:val="00DF430E"/>
    <w:rsid w:val="00DF542C"/>
    <w:rsid w:val="00E016B3"/>
    <w:rsid w:val="00E07DBE"/>
    <w:rsid w:val="00E103C7"/>
    <w:rsid w:val="00E11381"/>
    <w:rsid w:val="00E13054"/>
    <w:rsid w:val="00E15991"/>
    <w:rsid w:val="00E17DEB"/>
    <w:rsid w:val="00E21DE3"/>
    <w:rsid w:val="00E24E9D"/>
    <w:rsid w:val="00E30EC1"/>
    <w:rsid w:val="00E40C06"/>
    <w:rsid w:val="00E42D8B"/>
    <w:rsid w:val="00E44250"/>
    <w:rsid w:val="00E46EEB"/>
    <w:rsid w:val="00E47F31"/>
    <w:rsid w:val="00E631AC"/>
    <w:rsid w:val="00E65A00"/>
    <w:rsid w:val="00E70A10"/>
    <w:rsid w:val="00E74A9A"/>
    <w:rsid w:val="00E75FE0"/>
    <w:rsid w:val="00E764D5"/>
    <w:rsid w:val="00E84CE7"/>
    <w:rsid w:val="00E90607"/>
    <w:rsid w:val="00E9155B"/>
    <w:rsid w:val="00E925CE"/>
    <w:rsid w:val="00E95204"/>
    <w:rsid w:val="00E969BE"/>
    <w:rsid w:val="00EA4DD1"/>
    <w:rsid w:val="00EB00F8"/>
    <w:rsid w:val="00EB2712"/>
    <w:rsid w:val="00EB4BAA"/>
    <w:rsid w:val="00EB741D"/>
    <w:rsid w:val="00EB7514"/>
    <w:rsid w:val="00EC01B9"/>
    <w:rsid w:val="00EC3394"/>
    <w:rsid w:val="00EC7155"/>
    <w:rsid w:val="00ED0FC1"/>
    <w:rsid w:val="00ED1E9F"/>
    <w:rsid w:val="00ED3D51"/>
    <w:rsid w:val="00ED6D73"/>
    <w:rsid w:val="00ED77E7"/>
    <w:rsid w:val="00EE34AB"/>
    <w:rsid w:val="00EF0C37"/>
    <w:rsid w:val="00EF1102"/>
    <w:rsid w:val="00F006BB"/>
    <w:rsid w:val="00F02A33"/>
    <w:rsid w:val="00F147E6"/>
    <w:rsid w:val="00F17101"/>
    <w:rsid w:val="00F218E2"/>
    <w:rsid w:val="00F21AE8"/>
    <w:rsid w:val="00F2536B"/>
    <w:rsid w:val="00F25AC6"/>
    <w:rsid w:val="00F34D85"/>
    <w:rsid w:val="00F36475"/>
    <w:rsid w:val="00F37984"/>
    <w:rsid w:val="00F45736"/>
    <w:rsid w:val="00F45E6C"/>
    <w:rsid w:val="00F47634"/>
    <w:rsid w:val="00F47977"/>
    <w:rsid w:val="00F4797A"/>
    <w:rsid w:val="00F47CAC"/>
    <w:rsid w:val="00F500FB"/>
    <w:rsid w:val="00F51369"/>
    <w:rsid w:val="00F537A8"/>
    <w:rsid w:val="00F67077"/>
    <w:rsid w:val="00F81680"/>
    <w:rsid w:val="00F816FD"/>
    <w:rsid w:val="00F8249F"/>
    <w:rsid w:val="00F8382E"/>
    <w:rsid w:val="00F91D62"/>
    <w:rsid w:val="00F94CA3"/>
    <w:rsid w:val="00F96652"/>
    <w:rsid w:val="00FA77CE"/>
    <w:rsid w:val="00FA79B3"/>
    <w:rsid w:val="00FB20E8"/>
    <w:rsid w:val="00FB422E"/>
    <w:rsid w:val="00FB7BA1"/>
    <w:rsid w:val="00FC31B1"/>
    <w:rsid w:val="00FC53EE"/>
    <w:rsid w:val="00FD129E"/>
    <w:rsid w:val="00FD1E58"/>
    <w:rsid w:val="00FD4F09"/>
    <w:rsid w:val="00FD7476"/>
    <w:rsid w:val="00FE0B17"/>
    <w:rsid w:val="00FE2EFC"/>
    <w:rsid w:val="00FE327E"/>
    <w:rsid w:val="00FE40DB"/>
    <w:rsid w:val="00FE7499"/>
    <w:rsid w:val="00FF127A"/>
    <w:rsid w:val="00FF6668"/>
    <w:rsid w:val="00FF7433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7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2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3D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ED77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3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autoRedefine/>
    <w:rsid w:val="004F1D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CF1833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pple-converted-space">
    <w:name w:val="apple-converted-space"/>
    <w:basedOn w:val="a0"/>
    <w:rsid w:val="00172463"/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383D2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83D2A"/>
    <w:rPr>
      <w:b/>
      <w:bCs/>
    </w:rPr>
  </w:style>
  <w:style w:type="character" w:styleId="a9">
    <w:name w:val="Hyperlink"/>
    <w:basedOn w:val="a0"/>
    <w:uiPriority w:val="99"/>
    <w:unhideWhenUsed/>
    <w:rsid w:val="00383D2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83D2A"/>
    <w:rPr>
      <w:b/>
      <w:bCs/>
      <w:sz w:val="36"/>
      <w:szCs w:val="36"/>
    </w:rPr>
  </w:style>
  <w:style w:type="character" w:styleId="aa">
    <w:name w:val="Intense Emphasis"/>
    <w:basedOn w:val="a0"/>
    <w:uiPriority w:val="21"/>
    <w:qFormat/>
    <w:rsid w:val="00181677"/>
    <w:rPr>
      <w:b/>
      <w:bCs/>
      <w:i/>
      <w:iCs/>
      <w:color w:val="4F81BD" w:themeColor="accent1"/>
    </w:rPr>
  </w:style>
  <w:style w:type="paragraph" w:styleId="ab">
    <w:name w:val="header"/>
    <w:basedOn w:val="a"/>
    <w:link w:val="ac"/>
    <w:rsid w:val="00FE40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E40DB"/>
    <w:rPr>
      <w:sz w:val="24"/>
      <w:szCs w:val="24"/>
    </w:rPr>
  </w:style>
  <w:style w:type="paragraph" w:styleId="ad">
    <w:name w:val="footer"/>
    <w:basedOn w:val="a"/>
    <w:link w:val="ae"/>
    <w:rsid w:val="00FE40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E40DB"/>
    <w:rPr>
      <w:sz w:val="24"/>
      <w:szCs w:val="24"/>
    </w:rPr>
  </w:style>
  <w:style w:type="paragraph" w:styleId="af">
    <w:name w:val="No Spacing"/>
    <w:link w:val="af0"/>
    <w:qFormat/>
    <w:rsid w:val="0071727D"/>
    <w:rPr>
      <w:sz w:val="24"/>
      <w:szCs w:val="24"/>
    </w:rPr>
  </w:style>
  <w:style w:type="character" w:styleId="af1">
    <w:name w:val="Emphasis"/>
    <w:basedOn w:val="a0"/>
    <w:qFormat/>
    <w:rsid w:val="0071727D"/>
    <w:rPr>
      <w:i/>
      <w:iCs/>
    </w:rPr>
  </w:style>
  <w:style w:type="character" w:customStyle="1" w:styleId="10">
    <w:name w:val="Заголовок 1 Знак"/>
    <w:basedOn w:val="a0"/>
    <w:link w:val="1"/>
    <w:rsid w:val="00717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itle"/>
    <w:basedOn w:val="a"/>
    <w:next w:val="a"/>
    <w:link w:val="af3"/>
    <w:qFormat/>
    <w:rsid w:val="007172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717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7172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172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Balloon Text"/>
    <w:basedOn w:val="a"/>
    <w:link w:val="af7"/>
    <w:rsid w:val="008652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86525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D77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3B30C2"/>
    <w:rPr>
      <w:sz w:val="24"/>
      <w:szCs w:val="24"/>
    </w:rPr>
  </w:style>
  <w:style w:type="paragraph" w:styleId="af8">
    <w:name w:val="List Paragraph"/>
    <w:basedOn w:val="a"/>
    <w:uiPriority w:val="34"/>
    <w:qFormat/>
    <w:rsid w:val="00CF3AE6"/>
    <w:pPr>
      <w:ind w:left="720"/>
      <w:contextualSpacing/>
    </w:pPr>
  </w:style>
  <w:style w:type="character" w:customStyle="1" w:styleId="ek-text">
    <w:name w:val="ek-text"/>
    <w:basedOn w:val="a0"/>
    <w:rsid w:val="00097B38"/>
  </w:style>
  <w:style w:type="character" w:customStyle="1" w:styleId="s1mrcssattr">
    <w:name w:val="s1_mr_css_attr"/>
    <w:basedOn w:val="a0"/>
    <w:rsid w:val="00707F29"/>
  </w:style>
  <w:style w:type="character" w:customStyle="1" w:styleId="af0">
    <w:name w:val="Без интервала Знак"/>
    <w:link w:val="af"/>
    <w:rsid w:val="00D26470"/>
    <w:rPr>
      <w:sz w:val="24"/>
      <w:szCs w:val="24"/>
    </w:rPr>
  </w:style>
  <w:style w:type="character" w:customStyle="1" w:styleId="s1">
    <w:name w:val="s1"/>
    <w:basedOn w:val="a0"/>
    <w:rsid w:val="001B5130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70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83D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3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autoRedefine/>
    <w:rsid w:val="004F1D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CF1833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pple-converted-space">
    <w:name w:val="apple-converted-space"/>
    <w:basedOn w:val="a0"/>
    <w:rsid w:val="00172463"/>
  </w:style>
  <w:style w:type="paragraph" w:styleId="a6">
    <w:name w:val="Normal (Web)"/>
    <w:basedOn w:val="a"/>
    <w:uiPriority w:val="99"/>
    <w:unhideWhenUsed/>
    <w:rsid w:val="00383D2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83D2A"/>
    <w:rPr>
      <w:b/>
      <w:bCs/>
    </w:rPr>
  </w:style>
  <w:style w:type="character" w:styleId="a8">
    <w:name w:val="Hyperlink"/>
    <w:basedOn w:val="a0"/>
    <w:uiPriority w:val="99"/>
    <w:unhideWhenUsed/>
    <w:rsid w:val="00383D2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83D2A"/>
    <w:rPr>
      <w:b/>
      <w:bCs/>
      <w:sz w:val="36"/>
      <w:szCs w:val="36"/>
    </w:rPr>
  </w:style>
  <w:style w:type="character" w:styleId="a9">
    <w:name w:val="Intense Emphasis"/>
    <w:basedOn w:val="a0"/>
    <w:uiPriority w:val="21"/>
    <w:qFormat/>
    <w:rsid w:val="0018167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32108-9575-4C34-8BE9-4F1921A3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Техническая спецификация на сертификат соответствия на продукцию (обязательная сертификация)</vt:lpstr>
    </vt:vector>
  </TitlesOfParts>
  <Company>БФ НБРК</Company>
  <LinksUpToDate>false</LinksUpToDate>
  <CharactersWithSpaces>7635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Техническая спецификация на сертификат соответствия на продукцию (обязательная сертификация)</dc:title>
  <dc:creator>Головкина</dc:creator>
  <cp:lastModifiedBy>Акниет</cp:lastModifiedBy>
  <cp:revision>7</cp:revision>
  <cp:lastPrinted>2022-12-19T10:10:00Z</cp:lastPrinted>
  <dcterms:created xsi:type="dcterms:W3CDTF">2022-12-19T08:53:00Z</dcterms:created>
  <dcterms:modified xsi:type="dcterms:W3CDTF">2022-12-19T10:28:00Z</dcterms:modified>
</cp:coreProperties>
</file>